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F" w:rsidRDefault="006700EF" w:rsidP="006700EF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Ганс Христиан Андерсен</w:t>
      </w:r>
    </w:p>
    <w:p w:rsidR="006700EF" w:rsidRPr="007C752C" w:rsidRDefault="006700EF" w:rsidP="006700EF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C752C">
        <w:rPr>
          <w:b/>
          <w:bCs/>
          <w:sz w:val="26"/>
          <w:szCs w:val="26"/>
        </w:rPr>
        <w:t>Побратимы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0EF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Перевод А.</w:t>
      </w:r>
      <w:r>
        <w:rPr>
          <w:sz w:val="26"/>
          <w:szCs w:val="26"/>
        </w:rPr>
        <w:t xml:space="preserve"> </w:t>
      </w:r>
      <w:proofErr w:type="spellStart"/>
      <w:r w:rsidRPr="007C752C">
        <w:rPr>
          <w:sz w:val="26"/>
          <w:szCs w:val="26"/>
        </w:rPr>
        <w:t>Ганзен</w:t>
      </w:r>
      <w:proofErr w:type="spellEnd"/>
    </w:p>
    <w:p w:rsidR="006700EF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Мы только что сделали маленькое путешествие  и опять пустились в новое,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более  далекое. Куда? В  Спарту! В Микены!  В Дельфы!  Там тысячи  мест, при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одном  названии  которых  сердце  вспыхивает  желанием  путешествовать.  Там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приходится  пробираться верхом, взбираться  по горным тропинкам, продираться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сквозь кустарники и ездить не иначе,  как целым караваном.  Сам едешь верхом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рядом  с  проводником, затем идет вьючная  лошадь с  чемоданом,  палаткой  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провизией и, наконец, для прикрытия, двое солдат.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Там уж нечего надеяться отдохнуть после утомительного дневного перехода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  гостинице;   кровом  путнику  должна  служить  его  собственная  палатка;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проводник готовит к ужину пилав; тысячи комаров жужжат вокруг палатки; какой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уж  тут сон! А  наутро предстоит переезжать  вброд широко </w:t>
      </w:r>
      <w:proofErr w:type="spellStart"/>
      <w:r w:rsidRPr="007C752C">
        <w:rPr>
          <w:sz w:val="26"/>
          <w:szCs w:val="26"/>
        </w:rPr>
        <w:t>разлившиеся</w:t>
      </w:r>
      <w:proofErr w:type="spellEnd"/>
      <w:r w:rsidRPr="007C752C">
        <w:rPr>
          <w:sz w:val="26"/>
          <w:szCs w:val="26"/>
        </w:rPr>
        <w:t xml:space="preserve"> речки;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тогда крепче держись в седле - как раз снесет!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Какая  же награда  за  все  эти  мытарства?  Огромная,  </w:t>
      </w:r>
      <w:proofErr w:type="spellStart"/>
      <w:r w:rsidRPr="007C752C">
        <w:rPr>
          <w:sz w:val="26"/>
          <w:szCs w:val="26"/>
        </w:rPr>
        <w:t>драгоценнейшая</w:t>
      </w:r>
      <w:proofErr w:type="spellEnd"/>
      <w:r w:rsidRPr="007C752C">
        <w:rPr>
          <w:sz w:val="26"/>
          <w:szCs w:val="26"/>
        </w:rPr>
        <w:t>!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Природа  предстает здесь  перед человеком  во  всем  своем величии; с каждым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местом  связаны  бессмертные  исторические воспоминания  -  глазам и  мыслям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полное  раздолье! Поэт может воспеть эти чудные картины  природы, художник -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перенести  их на полотно, но самого обаяния действительности, которое навеки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запечатлевается в душе всякого, видевшего  их воочию, не в силах передать ни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тот, ни другой.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Одинокий   пастух,  обитатель   диких  гор,  расскажет  путешественнику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что-нибудь из своей жизни, и  его простой, бесхитростный рассказ представит,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пожалуй, в нескольких живых штрихах страну эллинов куда живее и лучше любого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путеводителя.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Так пусть  же он рассказывает! Пусть расскажет  нам о прекрасном обычае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побратимства.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Мы  жили  в глиняной мазанке; вместо  дверных  косяков были рубчатые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мраморные колонны,  найденные  отцом.  Покатая  крыша спускалась чуть не  до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земли; я помню ее уже некрасивою, почерневшею, но когда жилье крыли, для нее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принесли с  гор цветущие  олеандры и свежие лавровые деревья.  Мазанка  была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стиснута  голыми серыми отвесными, как  стена,  скалами.  На  вершинах  скал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зачастую покоились,  словно какие-то живые белые  фигуры, облака. Никогда не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слыхал  я здесь  ни  пения  птиц, ни музыкальных звуков  волынки,  не  видал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веселых плясок  молодежи; зато самое место было освящено преданиями старины;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имя его само говорит за себя: Дельфы! Темные, угрюмые  горы покрыты снегами;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самая   высокая  гора,  вершина  которой  дольше  всех  блестит  под  лучами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заходящего солнца,  зовется  Парнасом.  Источник,  журчавший как раз  позади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нашей хижины, тоже слыл в  старину священным; теперь его мутят своими ногами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ослы, но быстрая струя мчится без отдыха  и опять становится прозрачной. Как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знакомо  мне  тут каждое местечко, как  сжился я с этим  глубоким  священным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уединением! Посреди  мазанки разводили огонь, и когда от  костра  оставалась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только  горячая  зола, в ней пекли хлебы. Если мазанку нашу заносило снегом,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мать моя становилась веселее, брала меня за голову обеими руками, целовала в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лоб и пела те песни, которых в другое время петь не смела: их не любили наши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властители турки. Она  пела:  "На вершине  Олимпа, в  сосновом лесу,  старый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плакал олень, плакал горько, рыдал неутешно, и зеленые, синие, красные слезы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7C752C">
        <w:rPr>
          <w:sz w:val="26"/>
          <w:szCs w:val="26"/>
        </w:rPr>
        <w:t>лилися</w:t>
      </w:r>
      <w:proofErr w:type="spellEnd"/>
      <w:r w:rsidRPr="007C752C">
        <w:rPr>
          <w:sz w:val="26"/>
          <w:szCs w:val="26"/>
        </w:rPr>
        <w:t xml:space="preserve"> на землю ручьями, а мимо тут лань проходила. "Что плачешь, олень, что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роняешь  зеленые, синие,  красные  слезы?"  - "В наш  город  нагрянули турки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толпой, а с ними собак кровожадных стаи!" - "Я их погоню по лесам, по горам,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прямо в синего моря бездонную глубь!" - Так лань говорила, но вечер настал -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ах, лань уж убита и загнан олень!"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Тут  на  глазах  матери  навертывались  слезы  и  повисали  на  длинных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ресницах, но она смахивала их и переворачивала пекшиеся в  золе черные хлебы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 другую сторону. Тогда я сжимал кулаки и говорил: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"Мы убьем этих турок!" Но мать повторяла слова песни: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"Я их погоню по лесам, по горам, прямо  в синего моря бездонную глубь!"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- Так лань говорила, но вечер настал - ах, лань уж убита и загнан олень!"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Много ночей  и дней  проводили  мы  одни-одинешеньки с матерью;  но вот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приходил отец. Я знал,  что он принесет мне  раковин  из залива </w:t>
      </w:r>
      <w:proofErr w:type="spellStart"/>
      <w:r w:rsidRPr="007C752C">
        <w:rPr>
          <w:sz w:val="26"/>
          <w:szCs w:val="26"/>
        </w:rPr>
        <w:t>Лепанто</w:t>
      </w:r>
      <w:proofErr w:type="spellEnd"/>
      <w:r w:rsidRPr="007C752C">
        <w:rPr>
          <w:sz w:val="26"/>
          <w:szCs w:val="26"/>
        </w:rPr>
        <w:t xml:space="preserve"> или,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может быть, острый блестящий  нож.  Но раз он  принес нам ребенка, маленькую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нагую  девочку,  которую  нес завернутую в  козью  шкуру под своим  овчинным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тулупом. Он положил  ее матери на колени, и когда ее развернули,  оказалось,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что на ней нет  ничего, кроме трех серебряных монет, вплетенных в  ее черные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волосы. Отец рассказал  нам, что турки  убили родителей девочки, рассказал 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еще много другого, так что я  целую  ночь бредил во  сне. Мой отец и сам был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ранен; мать перевязала  ему  плечо;  рана была  глубока, толстая  овчина вся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пропиталась  кровью. Девочка  должна  была  стать  моею  сестрою.  Она  была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премиленькая, с нежною,  прозрачною кожей, и  даже глаза моей матери не были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добрее и нежнее глаз  Анастасии - так  звали девочку. Она  должна была стать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моею сестрой, потому что отец ее был побратимом моего; они побратались еще в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юности,  согласно древнему,  сохраняющемуся у  нас  обычаю.  Мне  много  раз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рассказывали  об этом  прекрасном обычае; покровительницей  такого братского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союза избирается всегда самая прекрасная и добродетельная девушка в округе.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вот  малютка стала  моею  сестрой;  я  качал,  ее  на своих  коленях,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приносил ей цветы  и птичьи  перышки;  мы  пили вместе с ней  из Парнасского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источника,  спали рядышком  под  лавровой  крышей нашей мазанки и  много зим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подряд слушали песню матери  об олене, плакавшем зелеными, синими и красными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слезами;  но тогда я еще  не понимал,  что в этих  слезах  отражались скорби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моего народа.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Раз  пришли  к нам трое иноземцев, одетых совсем  не так,  как  мы; они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привезли  с  собою  на лошадях  палатки  и постели.  Их  сопровождало  более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двадцати турок, вооруженных саблями и ружьями, - иноземцы были друзьями паши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имели от  него письмо. Они прибыли  только для  того,  чтобы посмотреть на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наши горы, потом взобраться к снегам и облакам на  вершину Парнаса и наконец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увидать причудливые  черные  отвесные сколы  вокруг нашей  мазанки.  Всем им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нельзя  было  уместиться  в  ней на  ночь,  да они  и  не  переносили  дыма,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подымавшегося  от костра  к потолку и  медленно  пробиравшегося  в низенькую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дверь.  Они раскинули свои палатки на узкой площадке  перед мазанкой,  стали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жарить баранов и птиц и пили сладкое вино; турки же не смели его пить.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Когда они уезжали, я проводил их недалеко; сестричка Анастасия висела у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меня за  спиной в мешке из козлиной шкуры. Один из иноземных гостей поставил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меня к скале и срисовал меня и сестричку;  мы  вышли  как живые  и  казались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одним существом.  Мне- то это  и в голову не приходило, а оно и в самом деле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выходило так,  что  мы с Анастасией были  как  бы одним  существом, -  вечно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лежала она  у  меня на  коленях или висела за  спиной,  а если я  спал,  так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снилась мне во сне.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Две  ночи  спустя  в  нашей хижине  появились  другие гости.  Они  были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вооружены ножами и ружьями; то бы ли  албанцы,  храбрый  народ, как говорила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мать. Недолго они пробыли у нас. Сестрица  Анастасия сидела у одного из  них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 коленях, и когда он ушел, в  волосах у нее остались только две серебряных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монетки.  Албанцы  свертывали  из бумаги трубочки,  наполняли  их  табаком 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курили;  самый  старший  все  толковал о  том,  по  какой  дороге  им  лучше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отправиться, и ни на что не мог решиться.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Плюну вверх  - угожу себе в лицо, - говорил  он  - плюну вниз - угожу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себе в бороду!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Но как-никак, а надо было выбрать какую-нибудь дорогу!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Они  ушли,  и мой отец с  ними.  Немного спустя, мы  услышали выстрелы,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потом еще и еще; в мазанку к нам явились солдаты и забрали нас всех; и мать,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 Анастасию,  и меня. Разбойники  нашли  в нашем доме  пристанище, говорили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солдаты, мой отец был с ними заодно, по этому надо забрать и нас.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Я увидал трупы разбойников, труп моего  отца и  плакал, пока  не уснул.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Проснулся я  уже в темнице,  но тюремное помещение наше было не  хуже  нашей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мазанки, мне дали  луку и налили отзывавшего смолой вина, но  и  оно было не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хуже домашнего, тоже хранившегося в осмоленных мешках.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Как долго пробыли мы  в темнице - не знаю,  помню  только,  что  прошло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много  дней и ночей.  Когда мы  вышли оттуда, был праздник  святой  пасхи; я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тащил на  спине Анастасию, - мать была больна и  еле-еле двигалась. Не скоро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дошли мы до  моря;  это был залив </w:t>
      </w:r>
      <w:proofErr w:type="spellStart"/>
      <w:r w:rsidRPr="007C752C">
        <w:rPr>
          <w:sz w:val="26"/>
          <w:szCs w:val="26"/>
        </w:rPr>
        <w:t>Лепанто</w:t>
      </w:r>
      <w:proofErr w:type="spellEnd"/>
      <w:r w:rsidRPr="007C752C">
        <w:rPr>
          <w:sz w:val="26"/>
          <w:szCs w:val="26"/>
        </w:rPr>
        <w:t>. Мы во шли в  церковь, всю сиявшую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образами, написанными на золотом фоне. Святые лики были ангельски прекрасны,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но  мне все-таки казалось, что  моя малютка  сестрица  не  хуже  их. Посреди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церкви стояла  гробница, наполненная розами; в образе  чудесных цветов лежал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сам  господь  наш   Иисус  Христос  -  так  сказала   мне  мать.   Священник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провозгласил: "Христос воскресе!" -  и все стали целоваться друг с другом. У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всех  в  руках  были  зажженные  свечи;  дали  по  свечке и  нам  с малюткой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Анастасией.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Потом загудели  волынки, люди взялись за руки  и, приплясывая, вышли из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церкви. Женщины жарили под открытым небом пасхальных агнцев; нас  пригласили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присесть к огню, и я сел рядом с мальчиком постарше меня, который меня обнял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и  поцеловал со словами: "Христос воскресе!" Так мы встретились: </w:t>
      </w:r>
      <w:proofErr w:type="spellStart"/>
      <w:r w:rsidRPr="007C752C">
        <w:rPr>
          <w:sz w:val="26"/>
          <w:szCs w:val="26"/>
        </w:rPr>
        <w:t>Афтанидес</w:t>
      </w:r>
      <w:proofErr w:type="spellEnd"/>
      <w:r w:rsidRPr="007C752C">
        <w:rPr>
          <w:sz w:val="26"/>
          <w:szCs w:val="26"/>
        </w:rPr>
        <w:t xml:space="preserve"> 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я.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Мать умела плести рыболовные  сети; тут возле моря, это давало  хороший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заработок, и мы долго жили на берегу чудного  моря, которое отзывало на вкус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слезами, а игрою  красок  напоминало  слезы  оленя: то оно было красное,  то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зеленое, то снова синее.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</w:t>
      </w:r>
      <w:proofErr w:type="spellStart"/>
      <w:r w:rsidRPr="007C752C">
        <w:rPr>
          <w:sz w:val="26"/>
          <w:szCs w:val="26"/>
        </w:rPr>
        <w:t>Афтанидес</w:t>
      </w:r>
      <w:proofErr w:type="spellEnd"/>
      <w:r w:rsidRPr="007C752C">
        <w:rPr>
          <w:sz w:val="26"/>
          <w:szCs w:val="26"/>
        </w:rPr>
        <w:t xml:space="preserve"> умел грести, и мы с Анастасией часто садились к нему в лодку,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которая  скользила  по  заливу,  как   облачко  по   небу.  На  закате  горы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окрашивались в темно- голубой цвет; с залива было видно много горных  цепей,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выглядывавших  одна из-за другой;  виден был  вдали и Парнас с  его снегами.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Вершина его горела, как раскаленное железо, и казалось, что весь  этот блеск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свет  исходят изнутри ее самой, так как она  продолжала блестеть в голубом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сияющем  воздухе  еще  долго после того, как скрывалось  солнце. Белые чайки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задевали  крыльями за поверхность воды;  на воде же обыкновенно стояла такая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тишь,  как  в Дельфах  между  темными скалами.  Я  лежал в лодке  на  спине,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Анастасия сидела у меня на груди, а  звезды над нами блестели ярче церковных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лампад. Это были те же звезды, и стояли они над моей головой как раз так же,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как  тогда, когда  я, бывало, сидел под открытым небом возле нашей мазанки в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Дельфах. Под конец мне стало грезиться, что  я все еще там... Вдруг набежала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волна,  и лодку  качнуло. Я  громко вскрикнул - Анастасия  упала в  воду! Но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7C752C">
        <w:rPr>
          <w:sz w:val="26"/>
          <w:szCs w:val="26"/>
        </w:rPr>
        <w:t>Афтанидес</w:t>
      </w:r>
      <w:proofErr w:type="spellEnd"/>
      <w:r w:rsidRPr="007C752C">
        <w:rPr>
          <w:sz w:val="26"/>
          <w:szCs w:val="26"/>
        </w:rPr>
        <w:t>,  быстрый как молния,  вытащил ее  и передал мне. Мы  сняли с  нее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платье,  выжали  и  потом  опять  одели ее.  То  же сделал  </w:t>
      </w:r>
      <w:proofErr w:type="spellStart"/>
      <w:r w:rsidRPr="007C752C">
        <w:rPr>
          <w:sz w:val="26"/>
          <w:szCs w:val="26"/>
        </w:rPr>
        <w:t>Афтанидес</w:t>
      </w:r>
      <w:proofErr w:type="spellEnd"/>
      <w:r w:rsidRPr="007C752C">
        <w:rPr>
          <w:sz w:val="26"/>
          <w:szCs w:val="26"/>
        </w:rPr>
        <w:t>,  и мы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оставались на воде до  тех пор,  пока мокрые  платья не высохли. Никто  и не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узнал,  какого страха мы  натерпелись, </w:t>
      </w:r>
      <w:proofErr w:type="spellStart"/>
      <w:r w:rsidRPr="007C752C">
        <w:rPr>
          <w:sz w:val="26"/>
          <w:szCs w:val="26"/>
        </w:rPr>
        <w:t>Афтанидес</w:t>
      </w:r>
      <w:proofErr w:type="spellEnd"/>
      <w:r w:rsidRPr="007C752C">
        <w:rPr>
          <w:sz w:val="26"/>
          <w:szCs w:val="26"/>
        </w:rPr>
        <w:t xml:space="preserve"> же с этих пор  тоже получил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некоторые права на жизнь Анастасии.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Настало лето. Солнце так  и пекло, листья на деревьях поблекли от жары,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я  вспоминал  о наших  прохладных  горах,  о свежем источнике.  Мать  тоже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томилась, и вот однажды вечером мы  пустились в обратный путь. Что за тишина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была вокруг!  Мы шли по полям,  заросшим тмином, который все еще  благоухал,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хотя  солнце  почти со-  всем  спалило  его.  Нам не попадалось навстречу ни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пастуха,  ни  мазанки. Безлюдно, мертвенно-тихо было вокруг,  только падучие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звезды говорили, что  там,  в  высоте, была жизнь.  Не знаю, сам ли светился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прозрачный  голубой воздух  или  это  сияние  шло  от звезд,  но  мы  хорошо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различали все  очертания  гор. Мать развела огонь,  под- жарила лук, которым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запаслась в дорогу, и мы с сестрицей Анастасией заснули на  тмине, нимало не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боясь ни гадкого </w:t>
      </w:r>
      <w:proofErr w:type="spellStart"/>
      <w:r w:rsidRPr="007C752C">
        <w:rPr>
          <w:sz w:val="26"/>
          <w:szCs w:val="26"/>
        </w:rPr>
        <w:t>Смидраки</w:t>
      </w:r>
      <w:proofErr w:type="spellEnd"/>
      <w:r w:rsidRPr="007C752C">
        <w:rPr>
          <w:sz w:val="26"/>
          <w:szCs w:val="26"/>
        </w:rPr>
        <w:t xml:space="preserve">  (1). из пасти которого пышет огонь, ни волков, ни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шакалов: мать была с нами, и для меня этого было довольно.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Наконец мы добрались до нашего старого  жилья, но от мазанки оставалась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только куча  мусору; пришлось делать новую. Несколько женщин помогли матери,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скоро новые стены были подведены под крышу из ветвей олеандров. Мать стала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плести из ремешков и корь; плетенки для бутылок, а я взялся  пасти маленькое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стадо священника; (2) товарищами моими были Анастасия да маленькие черепахи.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Раз навестил  нас милый </w:t>
      </w:r>
      <w:proofErr w:type="spellStart"/>
      <w:r w:rsidRPr="007C752C">
        <w:rPr>
          <w:sz w:val="26"/>
          <w:szCs w:val="26"/>
        </w:rPr>
        <w:t>Афтанидес</w:t>
      </w:r>
      <w:proofErr w:type="spellEnd"/>
      <w:r w:rsidRPr="007C752C">
        <w:rPr>
          <w:sz w:val="26"/>
          <w:szCs w:val="26"/>
        </w:rPr>
        <w:t>.  Он сильно соскучился по нас, сказал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он, и пришел повидаться с нами. Целых два дня пробыл он у нас.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Через месяц он пришел опять и рассказал нам, что поступает на корабль 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уезжает на острова </w:t>
      </w:r>
      <w:proofErr w:type="spellStart"/>
      <w:r w:rsidRPr="007C752C">
        <w:rPr>
          <w:sz w:val="26"/>
          <w:szCs w:val="26"/>
        </w:rPr>
        <w:t>Патрос</w:t>
      </w:r>
      <w:proofErr w:type="spellEnd"/>
      <w:r w:rsidRPr="007C752C">
        <w:rPr>
          <w:sz w:val="26"/>
          <w:szCs w:val="26"/>
        </w:rPr>
        <w:t xml:space="preserve"> и Корфу, оттого и пришел проститься с нами. Матери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он принес в подарок большую рыбу. Он знал столько разных историй,  так много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рассказывал нам, и не только  о рыбах, что водятся в  заливе </w:t>
      </w:r>
      <w:proofErr w:type="spellStart"/>
      <w:r w:rsidRPr="007C752C">
        <w:rPr>
          <w:sz w:val="26"/>
          <w:szCs w:val="26"/>
        </w:rPr>
        <w:t>Лепанто</w:t>
      </w:r>
      <w:proofErr w:type="spellEnd"/>
      <w:r w:rsidRPr="007C752C">
        <w:rPr>
          <w:sz w:val="26"/>
          <w:szCs w:val="26"/>
        </w:rPr>
        <w:t>, но и о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героях, и о царях, правивших Грецией в былые времена, как турки теперь.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Я не раз видел, как  на розовом кусте появляется бутон и как  он  через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несколько дней или недель распускается в чудный цветок; но бутон обыкновенно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становился цветком, прежде чем я успевал подумать о том, как хорош,  велик 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зрел самый бутон. То же самое вышло и с Анастасией. И вот она стала взрослой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девушкой; я давно  был сильным парнем. Постели моей матери  и Анастасии были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покрыты волчьими шкурами, которые я содрал собственными руками с убитых мною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зверей. Годы шли.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Раз  вечером  явился  </w:t>
      </w:r>
      <w:proofErr w:type="spellStart"/>
      <w:r w:rsidRPr="007C752C">
        <w:rPr>
          <w:sz w:val="26"/>
          <w:szCs w:val="26"/>
        </w:rPr>
        <w:t>Афтанидес</w:t>
      </w:r>
      <w:proofErr w:type="spellEnd"/>
      <w:r w:rsidRPr="007C752C">
        <w:rPr>
          <w:sz w:val="26"/>
          <w:szCs w:val="26"/>
        </w:rPr>
        <w:t>,  стройный,  крепкий  и  загорелый.  Он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расцеловал нас  и  принялся  рассказывать  о море, об укреплениях  Мальты, о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диковинных  гробницах Египта. Рассказы его были так  чудесны, точно легенды,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что мы слышали от священника. Я смотрел на </w:t>
      </w:r>
      <w:proofErr w:type="spellStart"/>
      <w:r w:rsidRPr="007C752C">
        <w:rPr>
          <w:sz w:val="26"/>
          <w:szCs w:val="26"/>
        </w:rPr>
        <w:t>Афтанидеса</w:t>
      </w:r>
      <w:proofErr w:type="spellEnd"/>
      <w:r w:rsidRPr="007C752C">
        <w:rPr>
          <w:sz w:val="26"/>
          <w:szCs w:val="26"/>
        </w:rPr>
        <w:t xml:space="preserve"> с каким-то почтением.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Как много ты всего знаешь, сколько у тебя рассказов сказал я ему.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Ты однажды рассказал мне кое-что получше! - отвечал он.  - И  рассказ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твой не идет у меня из головы. Ты рассказывал мне как-то о прекрасном старом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обычае побратимства! Вот этому-то  обычаю я хотел бы последовать! Станем  же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братьями,  как твой  отец  с  отцом  Анастасии! Пойдем в  церковь,  и  пусть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прекраснейшая и </w:t>
      </w:r>
      <w:proofErr w:type="spellStart"/>
      <w:r w:rsidRPr="007C752C">
        <w:rPr>
          <w:sz w:val="26"/>
          <w:szCs w:val="26"/>
        </w:rPr>
        <w:t>добродетельнейшая</w:t>
      </w:r>
      <w:proofErr w:type="spellEnd"/>
      <w:r w:rsidRPr="007C752C">
        <w:rPr>
          <w:sz w:val="26"/>
          <w:szCs w:val="26"/>
        </w:rPr>
        <w:t xml:space="preserve"> из  девушек Анастасия  скрепит  наш союз 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будет сестрой нам обоим! Ни у  одного  народа нет  более прекрасного обычая,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чем у нас, греков, побратимство!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Анастасия покраснела, как  свежий розовый лепесток, а  мать  поцеловала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7C752C">
        <w:rPr>
          <w:sz w:val="26"/>
          <w:szCs w:val="26"/>
        </w:rPr>
        <w:t>Афтанидеса</w:t>
      </w:r>
      <w:proofErr w:type="spellEnd"/>
      <w:r w:rsidRPr="007C752C">
        <w:rPr>
          <w:sz w:val="26"/>
          <w:szCs w:val="26"/>
        </w:rPr>
        <w:t>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  расстоянии  часа  ходьбы  от нашего жилья, там, где  скалы  покрыты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черноземом, стоит, в  тени  небольшой купы  дерев,  маленькая церковь; перед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алтарем висит серебряная лампада.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Я надел самое лучшее свое платье: вокруг бедер богатыми складками легла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белая  </w:t>
      </w:r>
      <w:proofErr w:type="spellStart"/>
      <w:r w:rsidRPr="007C752C">
        <w:rPr>
          <w:sz w:val="26"/>
          <w:szCs w:val="26"/>
        </w:rPr>
        <w:t>фустанелла</w:t>
      </w:r>
      <w:proofErr w:type="spellEnd"/>
      <w:r w:rsidRPr="007C752C">
        <w:rPr>
          <w:sz w:val="26"/>
          <w:szCs w:val="26"/>
        </w:rPr>
        <w:t>; стан плотно охватила красная куртка; на феске красовалась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серебряная кисть, а за поясом  - нож и пистолеты. На </w:t>
      </w:r>
      <w:proofErr w:type="spellStart"/>
      <w:r w:rsidRPr="007C752C">
        <w:rPr>
          <w:sz w:val="26"/>
          <w:szCs w:val="26"/>
        </w:rPr>
        <w:t>Афтанидесе</w:t>
      </w:r>
      <w:proofErr w:type="spellEnd"/>
      <w:r w:rsidRPr="007C752C">
        <w:rPr>
          <w:sz w:val="26"/>
          <w:szCs w:val="26"/>
        </w:rPr>
        <w:t xml:space="preserve"> был  голубой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наряд греческих  моряков; на груди у  него висел серебряный  образок  божьей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матери,  стан был опоясан драгоценным шарфом,  какие носят знатные  господа.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Всякий сразу  увидал бы, что мы готовились к какому-то торжеству. Мы вошли в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маленькую пустую церковь, всю залитую лучами вечернего солнца, игравшими  на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лампаде  и на золотом фоне  образов. Мы  преклонили колена на ступенях перед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алтарем;  Анастасия  стала повыше, обернувшись к  нам  лицом.  Длинное белое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платье  легко  и  свободно  облегало ее стройный стан; на белой шее  и груди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красовались мониста из древних и  новых монет. Черные волосы ее были связаны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  затылке в узел и придерживались  убором из золотых и  серебряных  монет,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найденных при раскопках старых храмов; богатейшего убора не  могло быть ни у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одной гречанки. Лицо ее сияло, глаза горели, как звезды.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Все мы сотворили про себя молитву, и Анастасия спросила нас: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Хотите ли вы быть друзьями на жизнь и на смерть?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Да! - ответили мы.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Будет  ли  каждый  из вас помнить  всегда и всюду, что бы  с ним  ни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случилось:  "Брат мой - часть  меня самого,  моя святынь - его  святыня, мое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счастье -  его счастье, я должен жертвовать для него всем и стоять  за него,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как за самого себя".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мы повторили: "Да!"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Тогда она соединила наши  руки, поцеловала каждого  из нас в лоб, и все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мы опять прошептали молитву. Из алтаря вышел священник  и благословил нас, а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 самом алтаре раздалось пение других святых отцов. Вечный братский союз был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заключен. Когда мы  вышли  из  церкви,  я  увидал  мою  мать,  плакавшую  от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умиления.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Как  стало весело  в  нашей  мазанке  у Дельфийского источника! Вечером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накануне  того  дня,  как  </w:t>
      </w:r>
      <w:proofErr w:type="spellStart"/>
      <w:r w:rsidRPr="007C752C">
        <w:rPr>
          <w:sz w:val="26"/>
          <w:szCs w:val="26"/>
        </w:rPr>
        <w:t>Афтанидес</w:t>
      </w:r>
      <w:proofErr w:type="spellEnd"/>
      <w:r w:rsidRPr="007C752C">
        <w:rPr>
          <w:sz w:val="26"/>
          <w:szCs w:val="26"/>
        </w:rPr>
        <w:t xml:space="preserve">  должен был оставить  нас, мы задумчиво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сидели  с ним на склоне горы. Его  рука обвивала мой стан, моя - его шею. Мы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говорили о бедствиях Греции  и о  людях, на  которых она могла бы опереться.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Наши мысли и сердца были открыты друг другу. И вот я схватил его за руку.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 xml:space="preserve">     - Одного еще не  знаешь ты -  того, что было известно до  сих пор  лишь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богу да мне!  Моя  душа горит  любовью! И эта любовь сильнее  моей  любви  к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матери, сильнее любви к тебе!..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Кого же любишь ты? - спросил </w:t>
      </w:r>
      <w:proofErr w:type="spellStart"/>
      <w:r w:rsidRPr="007C752C">
        <w:rPr>
          <w:sz w:val="26"/>
          <w:szCs w:val="26"/>
        </w:rPr>
        <w:t>Афтанидес</w:t>
      </w:r>
      <w:proofErr w:type="spellEnd"/>
      <w:r w:rsidRPr="007C752C">
        <w:rPr>
          <w:sz w:val="26"/>
          <w:szCs w:val="26"/>
        </w:rPr>
        <w:t>, краснея.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Анастасию! - сказал я.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 рука  друга  задрожала  в  моей,   а  лицо  его  покрылось  смертною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бледностью. Я заметил это и понял  все!  Я  думаю, что и моя рука задрожала,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когда я нагнулся к нему, поцеловал его в лоб и прошептал: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Я еще не говорил ей об этом! Может быть, она и не любит меня... Брат,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вспомни: я видел  ее ежедневно, она выросла  на  моих глазах и  вросла в мою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душу!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И  она будет твоей! - сказал он. - Твоей! Я не могу и не хочу украсть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ее у тебя! Я тоже люблю ее, но... завтра я уйду  отсюда! Увидимся через год,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когда вы будете уже мужем  и женою,  не правда ли?.. У  меня  есть кое-какие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деньги - они твои! Ты должен взять, ты возьмешь их!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Тихо  поднялись  мы на  гору; уже свечерело,  когда  мы  остановились у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дверей мазанки.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Анастасия посветила нам при входе; матери моей не  было дома. Анастасия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печально посмотрела на </w:t>
      </w:r>
      <w:proofErr w:type="spellStart"/>
      <w:r w:rsidRPr="007C752C">
        <w:rPr>
          <w:sz w:val="26"/>
          <w:szCs w:val="26"/>
        </w:rPr>
        <w:t>Афтанидеса</w:t>
      </w:r>
      <w:proofErr w:type="spellEnd"/>
      <w:r w:rsidRPr="007C752C">
        <w:rPr>
          <w:sz w:val="26"/>
          <w:szCs w:val="26"/>
        </w:rPr>
        <w:t xml:space="preserve"> и сказала: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Завтра ты покинешь нас! Как это меня огорчает!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Огорчает тебя! - сказал он,  и  мне послышалась в его голосе такая же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боль,  какая жгла и  мое сердце.  Я  не мог вымолвить  ни  слова,  а он взял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Анастасию за руку и сказал: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Брат наш любит тебя, а ты его? В его молчании - его любовь!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 Анастасия  затрепетала  и  залилась  слезами.  Тогда  все мои  мысли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обратились  к ней, я видел и помнил одну ее, рука  моя  обняла ее стан, и  я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сказал ей: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Да, я люблю тебя!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уста ее прижались к моим устам, а руки обвились вокруг моей шеи... Но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тут лампа упала на пол, и в хижине воцарилась такая же темнота, как в сердце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бедного </w:t>
      </w:r>
      <w:proofErr w:type="spellStart"/>
      <w:r w:rsidRPr="007C752C">
        <w:rPr>
          <w:sz w:val="26"/>
          <w:szCs w:val="26"/>
        </w:rPr>
        <w:t>Афтанидеса</w:t>
      </w:r>
      <w:proofErr w:type="spellEnd"/>
      <w:r w:rsidRPr="007C752C">
        <w:rPr>
          <w:sz w:val="26"/>
          <w:szCs w:val="26"/>
        </w:rPr>
        <w:t>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 заре он крепко поцеловал нас всех и ушел. Матери моей он оставил для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меня все  свои деньги. Анастасия сделалась моею  невестой,  а несколько дней</w:t>
      </w:r>
    </w:p>
    <w:p w:rsidR="006700EF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спустя и женой.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0EF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1) - </w:t>
      </w:r>
      <w:proofErr w:type="spellStart"/>
      <w:r>
        <w:rPr>
          <w:sz w:val="26"/>
          <w:szCs w:val="26"/>
        </w:rPr>
        <w:t>Смидраки</w:t>
      </w:r>
      <w:proofErr w:type="spellEnd"/>
      <w:r>
        <w:rPr>
          <w:sz w:val="26"/>
          <w:szCs w:val="26"/>
        </w:rPr>
        <w:t xml:space="preserve"> - по поверию</w:t>
      </w:r>
      <w:bookmarkStart w:id="0" w:name="_GoBack"/>
      <w:bookmarkEnd w:id="0"/>
      <w:r w:rsidRPr="007C752C">
        <w:rPr>
          <w:sz w:val="26"/>
          <w:szCs w:val="26"/>
        </w:rPr>
        <w:t xml:space="preserve"> греков, чудовище, образующееся     из неразрезанных и брошенных в поле желудков убитых     овец. (Примечание Андерсена.)</w:t>
      </w:r>
    </w:p>
    <w:p w:rsidR="006700EF" w:rsidRPr="007C752C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0EF" w:rsidRPr="006700EF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2) - Священником зачастую становится первый грамотный     крестьянин, но простолюдины зовут его святейшим     отцом и падают при встрече с ним ниц. </w:t>
      </w:r>
      <w:r w:rsidRPr="006700EF">
        <w:rPr>
          <w:sz w:val="26"/>
          <w:szCs w:val="26"/>
        </w:rPr>
        <w:t>(Примечание     Андерсена.)</w:t>
      </w:r>
    </w:p>
    <w:p w:rsidR="006700EF" w:rsidRPr="006700EF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0EF" w:rsidRPr="006700EF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0EF" w:rsidRPr="006700EF" w:rsidRDefault="006700EF" w:rsidP="006700EF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3DC4" w:rsidRDefault="00593DC4"/>
    <w:sectPr w:rsidR="0059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72"/>
    <w:rsid w:val="00431F87"/>
    <w:rsid w:val="00593DC4"/>
    <w:rsid w:val="006700EF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2816</Words>
  <Characters>16056</Characters>
  <Application>Microsoft Office Word</Application>
  <DocSecurity>0</DocSecurity>
  <Lines>133</Lines>
  <Paragraphs>37</Paragraphs>
  <ScaleCrop>false</ScaleCrop>
  <Company/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2014-05-27T06:59:00Z</dcterms:created>
  <dcterms:modified xsi:type="dcterms:W3CDTF">2014-05-27T07:00:00Z</dcterms:modified>
</cp:coreProperties>
</file>