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7D" w:rsidRDefault="00B20F95" w:rsidP="00D9774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417D8E" wp14:editId="687A6389">
            <wp:simplePos x="0" y="0"/>
            <wp:positionH relativeFrom="column">
              <wp:posOffset>-900430</wp:posOffset>
            </wp:positionH>
            <wp:positionV relativeFrom="paragraph">
              <wp:posOffset>-360045</wp:posOffset>
            </wp:positionV>
            <wp:extent cx="7550150" cy="10140950"/>
            <wp:effectExtent l="0" t="0" r="0" b="0"/>
            <wp:wrapTopAndBottom/>
            <wp:docPr id="2" name="Рисунок 2" descr="C:\Users\PC6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6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2C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67D" w:rsidRPr="00B6767D" w:rsidRDefault="00B6767D" w:rsidP="00D977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lastRenderedPageBreak/>
        <w:t>утверждения. Настоящие Правила действуют в полном объеме во всех библиотеках МБУК «ЦБС» НГО.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767D" w:rsidRPr="0046538C" w:rsidRDefault="00B6767D" w:rsidP="00167BE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38C">
        <w:rPr>
          <w:rFonts w:ascii="Times New Roman" w:hAnsi="Times New Roman" w:cs="Times New Roman"/>
          <w:b/>
          <w:sz w:val="24"/>
          <w:szCs w:val="24"/>
        </w:rPr>
        <w:t>2. Права, обязанности и ответственность Пользователя Библиотеки</w:t>
      </w:r>
    </w:p>
    <w:p w:rsidR="00B6767D" w:rsidRPr="00604B0C" w:rsidRDefault="00B6767D" w:rsidP="00167BE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B0C">
        <w:rPr>
          <w:rFonts w:ascii="Times New Roman" w:hAnsi="Times New Roman" w:cs="Times New Roman"/>
          <w:sz w:val="24"/>
          <w:szCs w:val="24"/>
        </w:rPr>
        <w:t>2.1 Права Пользователя Библиотеки</w:t>
      </w:r>
    </w:p>
    <w:p w:rsidR="00B10C0A" w:rsidRPr="00356BE9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BE9">
        <w:rPr>
          <w:rFonts w:ascii="Times New Roman" w:hAnsi="Times New Roman" w:cs="Times New Roman"/>
          <w:sz w:val="24"/>
          <w:szCs w:val="24"/>
        </w:rPr>
        <w:t xml:space="preserve">2.1.1 </w:t>
      </w:r>
      <w:r w:rsidR="000C3A31" w:rsidRPr="00356BE9">
        <w:rPr>
          <w:rFonts w:ascii="Times New Roman" w:hAnsi="Times New Roman" w:cs="Times New Roman"/>
          <w:sz w:val="24"/>
          <w:szCs w:val="24"/>
        </w:rPr>
        <w:t>Граждане имеют право с</w:t>
      </w:r>
      <w:r w:rsidRPr="00356BE9">
        <w:rPr>
          <w:rFonts w:ascii="Times New Roman" w:hAnsi="Times New Roman" w:cs="Times New Roman"/>
          <w:sz w:val="24"/>
          <w:szCs w:val="24"/>
        </w:rPr>
        <w:t>тать Пользовател</w:t>
      </w:r>
      <w:r w:rsidR="000C3A31" w:rsidRPr="00356BE9">
        <w:rPr>
          <w:rFonts w:ascii="Times New Roman" w:hAnsi="Times New Roman" w:cs="Times New Roman"/>
          <w:sz w:val="24"/>
          <w:szCs w:val="24"/>
        </w:rPr>
        <w:t>ями Библиотек</w:t>
      </w:r>
      <w:r w:rsidRPr="00356BE9">
        <w:rPr>
          <w:rFonts w:ascii="Times New Roman" w:hAnsi="Times New Roman" w:cs="Times New Roman"/>
          <w:sz w:val="24"/>
          <w:szCs w:val="24"/>
        </w:rPr>
        <w:t xml:space="preserve"> </w:t>
      </w:r>
      <w:r w:rsidR="000C3A31" w:rsidRPr="00356BE9">
        <w:rPr>
          <w:rFonts w:ascii="Times New Roman" w:hAnsi="Times New Roman" w:cs="Times New Roman"/>
          <w:sz w:val="24"/>
          <w:szCs w:val="24"/>
        </w:rPr>
        <w:t xml:space="preserve">по  предъявлении документов, </w:t>
      </w:r>
      <w:r w:rsidRPr="00356BE9">
        <w:rPr>
          <w:rFonts w:ascii="Times New Roman" w:hAnsi="Times New Roman" w:cs="Times New Roman"/>
          <w:sz w:val="24"/>
          <w:szCs w:val="24"/>
        </w:rPr>
        <w:t>удостоверяющи</w:t>
      </w:r>
      <w:r w:rsidR="000C3A31" w:rsidRPr="00356BE9">
        <w:rPr>
          <w:rFonts w:ascii="Times New Roman" w:hAnsi="Times New Roman" w:cs="Times New Roman"/>
          <w:sz w:val="24"/>
          <w:szCs w:val="24"/>
        </w:rPr>
        <w:t>х</w:t>
      </w:r>
      <w:r w:rsidRPr="00356BE9">
        <w:rPr>
          <w:rFonts w:ascii="Times New Roman" w:hAnsi="Times New Roman" w:cs="Times New Roman"/>
          <w:sz w:val="24"/>
          <w:szCs w:val="24"/>
        </w:rPr>
        <w:t xml:space="preserve"> </w:t>
      </w:r>
      <w:r w:rsidR="000C3A31" w:rsidRPr="00356BE9">
        <w:rPr>
          <w:rFonts w:ascii="Times New Roman" w:hAnsi="Times New Roman" w:cs="Times New Roman"/>
          <w:sz w:val="24"/>
          <w:szCs w:val="24"/>
        </w:rPr>
        <w:t>их</w:t>
      </w:r>
      <w:r w:rsidRPr="00356BE9">
        <w:rPr>
          <w:rFonts w:ascii="Times New Roman" w:hAnsi="Times New Roman" w:cs="Times New Roman"/>
          <w:sz w:val="24"/>
          <w:szCs w:val="24"/>
        </w:rPr>
        <w:t xml:space="preserve"> личность, а несовершеннолетни</w:t>
      </w:r>
      <w:r w:rsidR="000C3A31" w:rsidRPr="00356BE9">
        <w:rPr>
          <w:rFonts w:ascii="Times New Roman" w:hAnsi="Times New Roman" w:cs="Times New Roman"/>
          <w:sz w:val="24"/>
          <w:szCs w:val="24"/>
        </w:rPr>
        <w:t>е</w:t>
      </w:r>
      <w:r w:rsidRPr="00356BE9">
        <w:rPr>
          <w:rFonts w:ascii="Times New Roman" w:hAnsi="Times New Roman" w:cs="Times New Roman"/>
          <w:sz w:val="24"/>
          <w:szCs w:val="24"/>
        </w:rPr>
        <w:t xml:space="preserve"> в возрасте до 14 лет </w:t>
      </w:r>
      <w:r w:rsidR="00B10C0A" w:rsidRPr="00356BE9">
        <w:rPr>
          <w:rFonts w:ascii="Times New Roman" w:hAnsi="Times New Roman" w:cs="Times New Roman"/>
          <w:sz w:val="24"/>
          <w:szCs w:val="24"/>
        </w:rPr>
        <w:t>-</w:t>
      </w:r>
      <w:r w:rsidRPr="00356BE9">
        <w:rPr>
          <w:rFonts w:ascii="Times New Roman" w:hAnsi="Times New Roman" w:cs="Times New Roman"/>
          <w:sz w:val="24"/>
          <w:szCs w:val="24"/>
        </w:rPr>
        <w:t xml:space="preserve"> </w:t>
      </w:r>
      <w:r w:rsidR="00B10C0A" w:rsidRPr="00356BE9">
        <w:rPr>
          <w:rFonts w:ascii="Times New Roman" w:hAnsi="Times New Roman" w:cs="Times New Roman"/>
          <w:sz w:val="24"/>
          <w:szCs w:val="24"/>
        </w:rPr>
        <w:t>документов, удостоверяющих личность их законных представителей.</w:t>
      </w:r>
    </w:p>
    <w:p w:rsidR="00B6767D" w:rsidRPr="00B6767D" w:rsidRDefault="00B6767D" w:rsidP="000C3A3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BE9">
        <w:rPr>
          <w:rFonts w:ascii="Times New Roman" w:hAnsi="Times New Roman" w:cs="Times New Roman"/>
          <w:sz w:val="24"/>
          <w:szCs w:val="24"/>
        </w:rPr>
        <w:t>2.1.2 Пользователем Библиотеки гражданин становится с момента заключения Договора о библиотечном обслуживании</w:t>
      </w:r>
      <w:r w:rsidR="0046538C" w:rsidRPr="00356BE9">
        <w:rPr>
          <w:rFonts w:ascii="Times New Roman" w:hAnsi="Times New Roman" w:cs="Times New Roman"/>
          <w:sz w:val="24"/>
          <w:szCs w:val="24"/>
        </w:rPr>
        <w:t xml:space="preserve"> (далее Договор)</w:t>
      </w:r>
      <w:r w:rsidRPr="00356BE9">
        <w:rPr>
          <w:rFonts w:ascii="Times New Roman" w:hAnsi="Times New Roman" w:cs="Times New Roman"/>
          <w:sz w:val="24"/>
          <w:szCs w:val="24"/>
        </w:rPr>
        <w:t xml:space="preserve"> и ознакомления с Правилами пользования </w:t>
      </w:r>
      <w:r w:rsidR="00167BEA">
        <w:rPr>
          <w:rFonts w:ascii="Times New Roman" w:hAnsi="Times New Roman" w:cs="Times New Roman"/>
          <w:sz w:val="24"/>
          <w:szCs w:val="24"/>
        </w:rPr>
        <w:t>б</w:t>
      </w:r>
      <w:r w:rsidRPr="00356BE9">
        <w:rPr>
          <w:rFonts w:ascii="Times New Roman" w:hAnsi="Times New Roman" w:cs="Times New Roman"/>
          <w:sz w:val="24"/>
          <w:szCs w:val="24"/>
        </w:rPr>
        <w:t xml:space="preserve">иблиотекой. </w:t>
      </w:r>
      <w:r w:rsidR="000C3A31" w:rsidRPr="00356BE9">
        <w:rPr>
          <w:rFonts w:ascii="Times New Roman" w:hAnsi="Times New Roman" w:cs="Times New Roman"/>
          <w:sz w:val="24"/>
          <w:szCs w:val="24"/>
        </w:rPr>
        <w:t xml:space="preserve"> </w:t>
      </w:r>
      <w:r w:rsidRPr="00356BE9">
        <w:rPr>
          <w:rFonts w:ascii="Times New Roman" w:hAnsi="Times New Roman" w:cs="Times New Roman"/>
          <w:sz w:val="24"/>
          <w:szCs w:val="24"/>
        </w:rPr>
        <w:t xml:space="preserve">Заключение Договора является фактом вступления Библиотеки и гражданина во взаимоотношения «Библиотека </w:t>
      </w:r>
      <w:r w:rsidR="00B10C0A" w:rsidRPr="00356BE9">
        <w:rPr>
          <w:rFonts w:ascii="Times New Roman" w:hAnsi="Times New Roman" w:cs="Times New Roman"/>
          <w:sz w:val="24"/>
          <w:szCs w:val="24"/>
        </w:rPr>
        <w:t xml:space="preserve">- </w:t>
      </w:r>
      <w:r w:rsidRPr="00356BE9">
        <w:rPr>
          <w:rFonts w:ascii="Times New Roman" w:hAnsi="Times New Roman" w:cs="Times New Roman"/>
          <w:sz w:val="24"/>
          <w:szCs w:val="24"/>
        </w:rPr>
        <w:t>Пользователь».</w:t>
      </w:r>
    </w:p>
    <w:p w:rsidR="00B6767D" w:rsidRPr="00031F43" w:rsidRDefault="00B6767D" w:rsidP="00DD66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>2.1.3 Пользователь имеет право:</w:t>
      </w:r>
    </w:p>
    <w:p w:rsidR="00B6767D" w:rsidRPr="00031F43" w:rsidRDefault="00B6767D" w:rsidP="0046538C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 </w:t>
      </w:r>
      <w:r w:rsidR="00DD6610" w:rsidRPr="00031F43">
        <w:rPr>
          <w:rFonts w:ascii="Times New Roman" w:hAnsi="Times New Roman" w:cs="Times New Roman"/>
          <w:sz w:val="24"/>
          <w:szCs w:val="24"/>
        </w:rPr>
        <w:t xml:space="preserve">бесплатно </w:t>
      </w:r>
      <w:r w:rsidRPr="00031F43">
        <w:rPr>
          <w:rFonts w:ascii="Times New Roman" w:hAnsi="Times New Roman" w:cs="Times New Roman"/>
          <w:sz w:val="24"/>
          <w:szCs w:val="24"/>
        </w:rPr>
        <w:t>полную информацию о составе библиотечных фондов через систему каталогов и картотек, в том числе электронных, а также другие формы библиотечного информирования;</w:t>
      </w:r>
    </w:p>
    <w:p w:rsidR="00B6767D" w:rsidRPr="00031F43" w:rsidRDefault="0046538C" w:rsidP="0046538C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 </w:t>
      </w:r>
      <w:r w:rsidR="00DD6610" w:rsidRPr="00031F43">
        <w:rPr>
          <w:rFonts w:ascii="Times New Roman" w:hAnsi="Times New Roman" w:cs="Times New Roman"/>
          <w:sz w:val="24"/>
          <w:szCs w:val="24"/>
        </w:rPr>
        <w:t xml:space="preserve"> бесплатно получать </w:t>
      </w:r>
      <w:r w:rsidR="00B6767D" w:rsidRPr="00031F43">
        <w:rPr>
          <w:rFonts w:ascii="Times New Roman" w:hAnsi="Times New Roman" w:cs="Times New Roman"/>
          <w:sz w:val="24"/>
          <w:szCs w:val="24"/>
        </w:rPr>
        <w:t>консультационную помощь в поиске и выборе источников информации;</w:t>
      </w:r>
    </w:p>
    <w:p w:rsidR="00B6767D" w:rsidRPr="00031F43" w:rsidRDefault="00B6767D" w:rsidP="0046538C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 </w:t>
      </w:r>
      <w:r w:rsidR="00DD6610" w:rsidRPr="00031F43">
        <w:rPr>
          <w:rFonts w:ascii="Times New Roman" w:hAnsi="Times New Roman" w:cs="Times New Roman"/>
          <w:sz w:val="24"/>
          <w:szCs w:val="24"/>
        </w:rPr>
        <w:t xml:space="preserve"> бесплатно </w:t>
      </w:r>
      <w:r w:rsidRPr="00031F43">
        <w:rPr>
          <w:rFonts w:ascii="Times New Roman" w:hAnsi="Times New Roman" w:cs="Times New Roman"/>
          <w:sz w:val="24"/>
          <w:szCs w:val="24"/>
        </w:rPr>
        <w:t>получать во временное пользование любой документ из библиотечных фондов;</w:t>
      </w:r>
    </w:p>
    <w:p w:rsidR="00B6767D" w:rsidRPr="00031F43" w:rsidRDefault="00DD6610" w:rsidP="0046538C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 </w:t>
      </w:r>
      <w:r w:rsidR="00B6767D" w:rsidRPr="00031F43">
        <w:rPr>
          <w:rFonts w:ascii="Times New Roman" w:hAnsi="Times New Roman" w:cs="Times New Roman"/>
          <w:sz w:val="24"/>
          <w:szCs w:val="24"/>
        </w:rPr>
        <w:t>получать документы по межбиблиотечному абонементу из других библиотек;</w:t>
      </w:r>
    </w:p>
    <w:p w:rsidR="00B6767D" w:rsidRPr="00031F43" w:rsidRDefault="0046538C" w:rsidP="0046538C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 </w:t>
      </w:r>
      <w:r w:rsidR="00B6767D" w:rsidRPr="00031F43">
        <w:rPr>
          <w:rFonts w:ascii="Times New Roman" w:hAnsi="Times New Roman" w:cs="Times New Roman"/>
          <w:sz w:val="24"/>
          <w:szCs w:val="24"/>
        </w:rPr>
        <w:t>пользоваться другими видами услуг, в том числе платными, перечень которых определяется «Прейскурантом на дополнительные платные услуги МБУК «ЦБС» НГО», согласованным с Учредителем (далее Прейскурант) и Правилами.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2.1.4 Пользователь Библиотеки, который не может посещать Библиотеку в силу преклонного возраста или ограниченных физических возможностей, имеет право получать документы из библиотечного фонда через заочные или нестационарные формы обслуживания.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CA1">
        <w:rPr>
          <w:rFonts w:ascii="Times New Roman" w:hAnsi="Times New Roman" w:cs="Times New Roman"/>
          <w:sz w:val="24"/>
          <w:szCs w:val="24"/>
        </w:rPr>
        <w:t xml:space="preserve">2.1.5 Слепые и слабовидящие </w:t>
      </w:r>
      <w:r w:rsidR="00922CA1" w:rsidRPr="00922CA1">
        <w:rPr>
          <w:rFonts w:ascii="Times New Roman" w:hAnsi="Times New Roman" w:cs="Times New Roman"/>
          <w:sz w:val="24"/>
          <w:szCs w:val="24"/>
        </w:rPr>
        <w:t xml:space="preserve">пользователи </w:t>
      </w:r>
      <w:r w:rsidRPr="00922CA1">
        <w:rPr>
          <w:rFonts w:ascii="Times New Roman" w:hAnsi="Times New Roman" w:cs="Times New Roman"/>
          <w:sz w:val="24"/>
          <w:szCs w:val="24"/>
        </w:rPr>
        <w:t>имеют право на библиотечное обслуживание и получение документов на специальных носителях информации.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2.1.6 Пользователю предоставляется право:</w:t>
      </w:r>
    </w:p>
    <w:p w:rsidR="00B6767D" w:rsidRPr="0046538C" w:rsidRDefault="00B6767D" w:rsidP="0046538C">
      <w:pPr>
        <w:pStyle w:val="a5"/>
        <w:numPr>
          <w:ilvl w:val="0"/>
          <w:numId w:val="5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38C">
        <w:rPr>
          <w:rFonts w:ascii="Times New Roman" w:hAnsi="Times New Roman" w:cs="Times New Roman"/>
          <w:sz w:val="24"/>
          <w:szCs w:val="24"/>
        </w:rPr>
        <w:t xml:space="preserve"> принимать участие в культурно-массовых мероприятиях, проводимых Библиотекой;</w:t>
      </w:r>
    </w:p>
    <w:p w:rsidR="00B6767D" w:rsidRPr="0046538C" w:rsidRDefault="00B6767D" w:rsidP="0046538C">
      <w:pPr>
        <w:pStyle w:val="a5"/>
        <w:numPr>
          <w:ilvl w:val="0"/>
          <w:numId w:val="5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38C">
        <w:rPr>
          <w:rFonts w:ascii="Times New Roman" w:hAnsi="Times New Roman" w:cs="Times New Roman"/>
          <w:sz w:val="24"/>
          <w:szCs w:val="24"/>
        </w:rPr>
        <w:t xml:space="preserve"> принимать участие в деятельности попечительских, читательских советов или иных объединений читателей, создаваемых по согласованию с руководителем Библиотеки или Учредителем;</w:t>
      </w:r>
    </w:p>
    <w:p w:rsidR="00B6767D" w:rsidRPr="0046538C" w:rsidRDefault="00B6767D" w:rsidP="0046538C">
      <w:pPr>
        <w:pStyle w:val="a5"/>
        <w:numPr>
          <w:ilvl w:val="0"/>
          <w:numId w:val="5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38C">
        <w:rPr>
          <w:rFonts w:ascii="Times New Roman" w:hAnsi="Times New Roman" w:cs="Times New Roman"/>
          <w:sz w:val="24"/>
          <w:szCs w:val="24"/>
        </w:rPr>
        <w:t xml:space="preserve"> высказывать письменно или устно свое личное мнение о работе Библиотеки, вносить предложения по совершенствованию ее деятельности.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2.1.7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 xml:space="preserve"> случае нарушения своих прав</w:t>
      </w:r>
      <w:r w:rsidR="00356BE9">
        <w:rPr>
          <w:rFonts w:ascii="Times New Roman" w:hAnsi="Times New Roman" w:cs="Times New Roman"/>
          <w:sz w:val="24"/>
          <w:szCs w:val="24"/>
        </w:rPr>
        <w:t>,</w:t>
      </w:r>
      <w:r w:rsidRPr="00B6767D">
        <w:rPr>
          <w:rFonts w:ascii="Times New Roman" w:hAnsi="Times New Roman" w:cs="Times New Roman"/>
          <w:sz w:val="24"/>
          <w:szCs w:val="24"/>
        </w:rPr>
        <w:t xml:space="preserve"> либо неудовлетворенности качеством услуг Пользователь может изложить претензии руководителю Библиотеки, администрации МБУК «ЦБС»</w:t>
      </w:r>
      <w:r w:rsidR="00E03211">
        <w:rPr>
          <w:rFonts w:ascii="Times New Roman" w:hAnsi="Times New Roman" w:cs="Times New Roman"/>
          <w:sz w:val="24"/>
          <w:szCs w:val="24"/>
        </w:rPr>
        <w:t xml:space="preserve"> НГО</w:t>
      </w:r>
      <w:r w:rsidRPr="00B6767D">
        <w:rPr>
          <w:rFonts w:ascii="Times New Roman" w:hAnsi="Times New Roman" w:cs="Times New Roman"/>
          <w:sz w:val="24"/>
          <w:szCs w:val="24"/>
        </w:rPr>
        <w:t>, Учредителю МБУК «ЦБС»</w:t>
      </w:r>
      <w:r w:rsidR="00E03211">
        <w:rPr>
          <w:rFonts w:ascii="Times New Roman" w:hAnsi="Times New Roman" w:cs="Times New Roman"/>
          <w:sz w:val="24"/>
          <w:szCs w:val="24"/>
        </w:rPr>
        <w:t xml:space="preserve"> НГО</w:t>
      </w:r>
      <w:r w:rsidRPr="00B6767D">
        <w:rPr>
          <w:rFonts w:ascii="Times New Roman" w:hAnsi="Times New Roman" w:cs="Times New Roman"/>
          <w:sz w:val="24"/>
          <w:szCs w:val="24"/>
        </w:rPr>
        <w:t>, а также обжаловать в суде действия сотрудников Библиотеки в случае ущемления его прав.</w:t>
      </w:r>
    </w:p>
    <w:p w:rsidR="00B6767D" w:rsidRPr="00604B0C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B0C">
        <w:rPr>
          <w:rFonts w:ascii="Times New Roman" w:hAnsi="Times New Roman" w:cs="Times New Roman"/>
          <w:sz w:val="24"/>
          <w:szCs w:val="24"/>
        </w:rPr>
        <w:t>2.2 Обязанности Пользователя Библиотеки</w:t>
      </w:r>
    </w:p>
    <w:p w:rsid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2.2.1 Пользователь обязан:</w:t>
      </w:r>
    </w:p>
    <w:p w:rsidR="00FD2AEE" w:rsidRPr="00FD2AEE" w:rsidRDefault="00FD2AEE" w:rsidP="00FD2AEE">
      <w:pPr>
        <w:pStyle w:val="a5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AEE">
        <w:rPr>
          <w:rFonts w:ascii="Times New Roman" w:hAnsi="Times New Roman" w:cs="Times New Roman"/>
          <w:sz w:val="24"/>
          <w:szCs w:val="24"/>
        </w:rPr>
        <w:t xml:space="preserve">соблюдать настоящие Правила; </w:t>
      </w:r>
    </w:p>
    <w:p w:rsidR="00B6767D" w:rsidRPr="00A57E8E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E8E">
        <w:rPr>
          <w:rFonts w:ascii="Times New Roman" w:hAnsi="Times New Roman" w:cs="Times New Roman"/>
          <w:sz w:val="24"/>
          <w:szCs w:val="24"/>
        </w:rPr>
        <w:t>при первом посещении Библиотеки ознакомиться с Правилами и заключить Договор;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предоставлять достоверную информацию о своих персональных данных, а также своевременно сообщать об изменениях в них;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lastRenderedPageBreak/>
        <w:t>бережно относиться к имуществу Библиотеки, документам из фондов Библиотеки, не делать на них никаких пометок, не вырывать и не загибать страниц, не выносить из помещения Библиотеки документы, не записанные в читательский формуляр;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возвращать документы в установленные сроки;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своевременно продлевать срок пользования документами;</w:t>
      </w:r>
    </w:p>
    <w:p w:rsidR="00B6767D" w:rsidRPr="00356BE9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BE9">
        <w:rPr>
          <w:rFonts w:ascii="Times New Roman" w:hAnsi="Times New Roman" w:cs="Times New Roman"/>
          <w:sz w:val="24"/>
          <w:szCs w:val="24"/>
        </w:rPr>
        <w:t xml:space="preserve">при получении документов тщательно просматривать их и в случае обнаружения дефектов сообщать об этом сотруднику Библиотеки, который сделает соответствующие пометки в книжном </w:t>
      </w:r>
      <w:r w:rsidR="00356BE9" w:rsidRPr="00356BE9">
        <w:rPr>
          <w:rFonts w:ascii="Times New Roman" w:hAnsi="Times New Roman" w:cs="Times New Roman"/>
          <w:sz w:val="24"/>
          <w:szCs w:val="24"/>
        </w:rPr>
        <w:t>формуляре</w:t>
      </w:r>
      <w:r w:rsidRPr="00356BE9">
        <w:rPr>
          <w:rFonts w:ascii="Times New Roman" w:hAnsi="Times New Roman" w:cs="Times New Roman"/>
          <w:sz w:val="24"/>
          <w:szCs w:val="24"/>
        </w:rPr>
        <w:t>;</w:t>
      </w:r>
    </w:p>
    <w:p w:rsidR="00B6767D" w:rsidRPr="00356BE9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6BE9">
        <w:rPr>
          <w:rFonts w:ascii="Times New Roman" w:hAnsi="Times New Roman" w:cs="Times New Roman"/>
          <w:sz w:val="24"/>
          <w:szCs w:val="24"/>
        </w:rPr>
        <w:t>сообщать сотруднику Библиотеки об обнаруженной неисправности в электронном, звуковоспроизводящем оборудовании, дефектах в видео-аудиоматериалах, в документах на электронных носителях;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сдавать в гардероб верхнюю одежду, сумки, портфели, рюкзаки, личные книги и книги из других библиотек (Примечание: за ценные вещи, оставленные в карманах верхней одежды, Библиотека ответственности не несет);</w:t>
      </w:r>
    </w:p>
    <w:p w:rsidR="00B6767D" w:rsidRPr="00E03211" w:rsidRDefault="00B6767D" w:rsidP="00E03211">
      <w:pPr>
        <w:pStyle w:val="a5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соблюдать общепринятые нормы поведения, уважать права других Пользователей и сотрудников Библиотеки.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2.2.2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>ри пользовании библиотекой не допускается: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 xml:space="preserve"> выносить документы за пределы Библиотеки, если они не записаны в формуляре читателя;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вынимать карточки из каталогов и картотек;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при использовании оргтехники менять настройки, устанавливать программное обеспечение, перемещать различные устройства (принтер, сканер, модем, колонки и другое) в отсутствие сотрудника, использовать электронные носители информации, не проверенные антивирусными программами;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входить в служебные помещения, пользоваться служебными телефонами без разрешения сотрудника Библиотеки;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приводить или приносить домашних животных;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 xml:space="preserve"> подключать к электрической сети ноутбуки и другие технические устройства без разрешения библиотекаря;</w:t>
      </w:r>
    </w:p>
    <w:p w:rsidR="00B6767D" w:rsidRPr="00E03211" w:rsidRDefault="00B6767D" w:rsidP="00E03211">
      <w:pPr>
        <w:pStyle w:val="a5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211">
        <w:rPr>
          <w:rFonts w:ascii="Times New Roman" w:hAnsi="Times New Roman" w:cs="Times New Roman"/>
          <w:sz w:val="24"/>
          <w:szCs w:val="24"/>
        </w:rPr>
        <w:t>вести агитационную работу, размещать рекламную продукцию сторонних организаций (афиши, объявления, буклеты, листовки) без разрешения администрации Библиотеки.</w:t>
      </w:r>
    </w:p>
    <w:p w:rsidR="00B6767D" w:rsidRPr="00604B0C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B0C">
        <w:rPr>
          <w:rFonts w:ascii="Times New Roman" w:hAnsi="Times New Roman" w:cs="Times New Roman"/>
          <w:sz w:val="24"/>
          <w:szCs w:val="24"/>
        </w:rPr>
        <w:t>2.3 Ответственность Пользователя Библиотеки:</w:t>
      </w:r>
    </w:p>
    <w:p w:rsidR="00FD2AEE" w:rsidRPr="001E604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2.3.1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</w:t>
      </w:r>
      <w:r w:rsidR="00FD2AEE" w:rsidRPr="001E60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D2AEE" w:rsidRPr="001E604D">
        <w:rPr>
          <w:rFonts w:ascii="Times New Roman" w:hAnsi="Times New Roman" w:cs="Times New Roman"/>
          <w:sz w:val="24"/>
          <w:szCs w:val="24"/>
        </w:rPr>
        <w:t xml:space="preserve">ри </w:t>
      </w:r>
      <w:r w:rsidR="00594DD8" w:rsidRPr="001E604D">
        <w:rPr>
          <w:rFonts w:ascii="Times New Roman" w:hAnsi="Times New Roman" w:cs="Times New Roman"/>
          <w:sz w:val="24"/>
          <w:szCs w:val="24"/>
        </w:rPr>
        <w:t xml:space="preserve">нарушении Правил  </w:t>
      </w:r>
      <w:r w:rsidR="00594DD8">
        <w:rPr>
          <w:rFonts w:ascii="Times New Roman" w:hAnsi="Times New Roman" w:cs="Times New Roman"/>
          <w:sz w:val="24"/>
          <w:szCs w:val="24"/>
        </w:rPr>
        <w:t xml:space="preserve">и </w:t>
      </w:r>
      <w:r w:rsidR="00FD2AEE" w:rsidRPr="001E604D">
        <w:rPr>
          <w:rFonts w:ascii="Times New Roman" w:hAnsi="Times New Roman" w:cs="Times New Roman"/>
          <w:sz w:val="24"/>
          <w:szCs w:val="24"/>
        </w:rPr>
        <w:t>причинении ущерба имуществу Библиотеки, Пользователь несет ответственность в соответствии с действующим законодательством и настоящими Правилами</w:t>
      </w:r>
      <w:r w:rsidR="001E604D">
        <w:rPr>
          <w:rFonts w:ascii="Times New Roman" w:hAnsi="Times New Roman" w:cs="Times New Roman"/>
          <w:sz w:val="24"/>
          <w:szCs w:val="24"/>
        </w:rPr>
        <w:t>.</w:t>
      </w:r>
      <w:r w:rsidR="00FD2AEE" w:rsidRPr="001E6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13F" w:rsidRDefault="00B6767D" w:rsidP="00B111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2.3.</w:t>
      </w:r>
      <w:r w:rsidR="001E604D">
        <w:rPr>
          <w:rFonts w:ascii="Times New Roman" w:hAnsi="Times New Roman" w:cs="Times New Roman"/>
          <w:sz w:val="24"/>
          <w:szCs w:val="24"/>
        </w:rPr>
        <w:t>2</w:t>
      </w:r>
      <w:r w:rsidRPr="00B6767D">
        <w:rPr>
          <w:rFonts w:ascii="Times New Roman" w:hAnsi="Times New Roman" w:cs="Times New Roman"/>
          <w:sz w:val="24"/>
          <w:szCs w:val="24"/>
        </w:rPr>
        <w:t xml:space="preserve"> Пользователь, нарушивший сроки возврата документов из фонда библиотеки, обязан компенсировать ущерб, нанесенный Библиотеке и другим пользователям, в виде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</w:t>
      </w:r>
      <w:r w:rsidR="00944F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44F2F">
        <w:rPr>
          <w:rFonts w:ascii="Times New Roman" w:hAnsi="Times New Roman" w:cs="Times New Roman"/>
          <w:sz w:val="24"/>
          <w:szCs w:val="24"/>
        </w:rPr>
        <w:t>ю12</w:t>
      </w:r>
      <w:r w:rsidRPr="00B6767D">
        <w:rPr>
          <w:rFonts w:ascii="Times New Roman" w:hAnsi="Times New Roman" w:cs="Times New Roman"/>
          <w:sz w:val="24"/>
          <w:szCs w:val="24"/>
        </w:rPr>
        <w:t>, установленном Прейскурантом.</w:t>
      </w:r>
      <w:r w:rsidR="00B1113F">
        <w:rPr>
          <w:rFonts w:ascii="Times New Roman" w:hAnsi="Times New Roman" w:cs="Times New Roman"/>
          <w:sz w:val="24"/>
          <w:szCs w:val="24"/>
        </w:rPr>
        <w:t xml:space="preserve"> </w:t>
      </w:r>
      <w:r w:rsidR="00B1113F" w:rsidRPr="00B6767D">
        <w:rPr>
          <w:rFonts w:ascii="Times New Roman" w:hAnsi="Times New Roman" w:cs="Times New Roman"/>
          <w:sz w:val="24"/>
          <w:szCs w:val="24"/>
        </w:rPr>
        <w:t>В</w:t>
      </w:r>
      <w:r w:rsidR="00B1113F">
        <w:rPr>
          <w:rFonts w:ascii="Times New Roman" w:hAnsi="Times New Roman" w:cs="Times New Roman"/>
          <w:sz w:val="24"/>
          <w:szCs w:val="24"/>
        </w:rPr>
        <w:t xml:space="preserve"> </w:t>
      </w:r>
      <w:r w:rsidR="00B1113F" w:rsidRPr="00B6767D">
        <w:rPr>
          <w:rFonts w:ascii="Times New Roman" w:hAnsi="Times New Roman" w:cs="Times New Roman"/>
          <w:sz w:val="24"/>
          <w:szCs w:val="24"/>
        </w:rPr>
        <w:t xml:space="preserve"> случае отказа возместить причиненный ущерб принимаются принудительные меры по взысканию в судебном порядке.</w:t>
      </w:r>
    </w:p>
    <w:p w:rsidR="00B6767D" w:rsidRPr="00B6767D" w:rsidRDefault="00B1113F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767D" w:rsidRPr="00B676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6767D" w:rsidRPr="00B6767D">
        <w:rPr>
          <w:rFonts w:ascii="Times New Roman" w:hAnsi="Times New Roman" w:cs="Times New Roman"/>
          <w:sz w:val="24"/>
          <w:szCs w:val="24"/>
        </w:rPr>
        <w:t xml:space="preserve"> случае нанесения ущерба библиотечному фонду (утери или порчи документов) Пользователь обязан в течение двух недель по согласованию с сотрудником Библиотеки возместить утраченный документ идентичным</w:t>
      </w:r>
      <w:r w:rsidR="00C712F6">
        <w:rPr>
          <w:rFonts w:ascii="Times New Roman" w:hAnsi="Times New Roman" w:cs="Times New Roman"/>
          <w:sz w:val="24"/>
          <w:szCs w:val="24"/>
        </w:rPr>
        <w:t>,</w:t>
      </w:r>
      <w:r w:rsidR="00B6767D" w:rsidRPr="00B6767D">
        <w:rPr>
          <w:rFonts w:ascii="Times New Roman" w:hAnsi="Times New Roman" w:cs="Times New Roman"/>
          <w:sz w:val="24"/>
          <w:szCs w:val="24"/>
        </w:rPr>
        <w:t xml:space="preserve"> либо заменить другим документом, который признается сотрудником Библиотеки равноценным по содержанию и стоимости. </w:t>
      </w:r>
      <w:r w:rsidR="00B6767D" w:rsidRPr="00344AEC">
        <w:rPr>
          <w:rFonts w:ascii="Times New Roman" w:hAnsi="Times New Roman" w:cs="Times New Roman"/>
          <w:sz w:val="24"/>
          <w:szCs w:val="24"/>
        </w:rPr>
        <w:t xml:space="preserve">При невозможности замены возместить его стоимость. </w:t>
      </w:r>
      <w:r w:rsidR="00B6767D" w:rsidRPr="00B6767D">
        <w:rPr>
          <w:rFonts w:ascii="Times New Roman" w:hAnsi="Times New Roman" w:cs="Times New Roman"/>
          <w:sz w:val="24"/>
          <w:szCs w:val="24"/>
        </w:rPr>
        <w:t>В случае нанесения частичного вреда документу из фонда Библиотеки (вырван лист, вырезана часть текста или иллюстрации и т. п.), Пользователь обязан восполнить испорченные документы (сделать ксерокопию, вернуть и подклеить иллюстрацию или возместить стоимость переплетных и восстановительных работ).</w:t>
      </w:r>
    </w:p>
    <w:p w:rsidR="00B6767D" w:rsidRPr="00B6767D" w:rsidRDefault="00B6767D" w:rsidP="00B111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lastRenderedPageBreak/>
        <w:t>2.3.</w:t>
      </w:r>
      <w:r w:rsidR="001E604D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 xml:space="preserve"> случае порчи оборудования Библиотеки Пользователь обязан возместить его стоимость или оплатить ремонт.</w:t>
      </w:r>
    </w:p>
    <w:p w:rsidR="001E604D" w:rsidRDefault="00C712F6" w:rsidP="00D35B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B1113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04D">
        <w:rPr>
          <w:rFonts w:ascii="Times New Roman" w:hAnsi="Times New Roman" w:cs="Times New Roman"/>
          <w:sz w:val="24"/>
          <w:szCs w:val="24"/>
        </w:rPr>
        <w:t>Нарушение</w:t>
      </w:r>
      <w:r w:rsidR="001E604D" w:rsidRPr="00344AEC">
        <w:rPr>
          <w:rFonts w:ascii="Times New Roman" w:hAnsi="Times New Roman" w:cs="Times New Roman"/>
          <w:sz w:val="24"/>
          <w:szCs w:val="24"/>
        </w:rPr>
        <w:t xml:space="preserve"> Правил Пользовател</w:t>
      </w:r>
      <w:r w:rsidR="001E604D">
        <w:rPr>
          <w:rFonts w:ascii="Times New Roman" w:hAnsi="Times New Roman" w:cs="Times New Roman"/>
          <w:sz w:val="24"/>
          <w:szCs w:val="24"/>
        </w:rPr>
        <w:t>ем</w:t>
      </w:r>
      <w:r w:rsidR="001E604D"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1E604D">
        <w:rPr>
          <w:rFonts w:ascii="Times New Roman" w:hAnsi="Times New Roman" w:cs="Times New Roman"/>
          <w:sz w:val="24"/>
          <w:szCs w:val="24"/>
        </w:rPr>
        <w:t xml:space="preserve">служит основанием для приостановки обслуживания  на определенный срок, до устранения нарушений. </w:t>
      </w:r>
    </w:p>
    <w:p w:rsidR="00D35BBD" w:rsidRPr="001E604D" w:rsidRDefault="001E604D" w:rsidP="00D35B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604D">
        <w:rPr>
          <w:rFonts w:ascii="Times New Roman" w:hAnsi="Times New Roman" w:cs="Times New Roman"/>
          <w:sz w:val="24"/>
          <w:szCs w:val="24"/>
        </w:rPr>
        <w:t>2.3.</w:t>
      </w:r>
      <w:r w:rsidR="00D35BBD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1E604D">
        <w:rPr>
          <w:rFonts w:ascii="Times New Roman" w:hAnsi="Times New Roman" w:cs="Times New Roman"/>
          <w:sz w:val="24"/>
          <w:szCs w:val="24"/>
        </w:rPr>
        <w:t xml:space="preserve">  </w:t>
      </w:r>
      <w:r w:rsidR="00D35BBD" w:rsidRPr="001E60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35BBD" w:rsidRPr="001E604D">
        <w:rPr>
          <w:rFonts w:ascii="Times New Roman" w:hAnsi="Times New Roman" w:cs="Times New Roman"/>
          <w:sz w:val="24"/>
          <w:szCs w:val="24"/>
        </w:rPr>
        <w:t>о всех случаях степень ущерба (невосполнимый, частичный) и равноценность замены, мера ответственности Пользователя за нарушение настоящих Правил пользования определя</w:t>
      </w:r>
      <w:r w:rsidR="00D35BBD">
        <w:rPr>
          <w:rFonts w:ascii="Times New Roman" w:hAnsi="Times New Roman" w:cs="Times New Roman"/>
          <w:sz w:val="24"/>
          <w:szCs w:val="24"/>
        </w:rPr>
        <w:t>е</w:t>
      </w:r>
      <w:r w:rsidR="00D35BBD" w:rsidRPr="001E604D">
        <w:rPr>
          <w:rFonts w:ascii="Times New Roman" w:hAnsi="Times New Roman" w:cs="Times New Roman"/>
          <w:sz w:val="24"/>
          <w:szCs w:val="24"/>
        </w:rPr>
        <w:t>тся руководителем Библиотеки или (по ее поручению) другим сотрудником Библиотеки.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2.3.</w:t>
      </w:r>
      <w:r w:rsidR="00D35BBD">
        <w:rPr>
          <w:rFonts w:ascii="Times New Roman" w:hAnsi="Times New Roman" w:cs="Times New Roman"/>
          <w:sz w:val="24"/>
          <w:szCs w:val="24"/>
        </w:rPr>
        <w:t>7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</w:t>
      </w:r>
      <w:r w:rsidR="001E604D">
        <w:rPr>
          <w:rFonts w:ascii="Times New Roman" w:hAnsi="Times New Roman" w:cs="Times New Roman"/>
          <w:sz w:val="24"/>
          <w:szCs w:val="24"/>
        </w:rPr>
        <w:t xml:space="preserve"> </w:t>
      </w:r>
      <w:r w:rsidRPr="00B6767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>а нарушение Пользователем этических норм поведения, оскорбление сотрудников Библиотеки, а также других пользователей администрация Библиотеки оставляет за собой право обращаться в соответствующие правоохранительные органы.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2.3.</w:t>
      </w:r>
      <w:r w:rsidR="00D35BBD">
        <w:rPr>
          <w:rFonts w:ascii="Times New Roman" w:hAnsi="Times New Roman" w:cs="Times New Roman"/>
          <w:sz w:val="24"/>
          <w:szCs w:val="24"/>
        </w:rPr>
        <w:t>8</w:t>
      </w:r>
      <w:r w:rsidRPr="00B6767D">
        <w:rPr>
          <w:rFonts w:ascii="Times New Roman" w:hAnsi="Times New Roman" w:cs="Times New Roman"/>
          <w:sz w:val="24"/>
          <w:szCs w:val="24"/>
        </w:rPr>
        <w:t xml:space="preserve"> Ответственность за ущерб, причиненный Библиотеке несовершеннолетним Пользователем, несут его законные представители в соответствии с Правилами и Договором.</w:t>
      </w:r>
    </w:p>
    <w:p w:rsidR="00B6767D" w:rsidRPr="00B6767D" w:rsidRDefault="00B6767D" w:rsidP="00B676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67D" w:rsidRPr="00B10C0A" w:rsidRDefault="00B6767D" w:rsidP="00E4753D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C0A">
        <w:rPr>
          <w:rFonts w:ascii="Times New Roman" w:hAnsi="Times New Roman" w:cs="Times New Roman"/>
          <w:b/>
          <w:sz w:val="24"/>
          <w:szCs w:val="24"/>
        </w:rPr>
        <w:t>3. Права, обязанности и ответственность Библиотеки и ее сотрудников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3.1 Библиотека имеет право:</w:t>
      </w:r>
    </w:p>
    <w:p w:rsidR="00B6767D" w:rsidRPr="00746F56" w:rsidRDefault="00B6767D" w:rsidP="00746F5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самостоятельно определять содержание и конкретные формы своей деятельности в соответствии с целями и задачами, закрепленными в Уставе МБУК «ЦБС» НГО;</w:t>
      </w:r>
    </w:p>
    <w:p w:rsidR="00B6767D" w:rsidRPr="00C712F6" w:rsidRDefault="00B6767D" w:rsidP="00746F5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2F6"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r w:rsidRPr="00922CA1">
        <w:rPr>
          <w:rFonts w:ascii="Times New Roman" w:hAnsi="Times New Roman" w:cs="Times New Roman"/>
          <w:sz w:val="24"/>
          <w:szCs w:val="24"/>
        </w:rPr>
        <w:t>по согласованию с Учредителем</w:t>
      </w:r>
      <w:r w:rsidRPr="00C712F6">
        <w:rPr>
          <w:rFonts w:ascii="Times New Roman" w:hAnsi="Times New Roman" w:cs="Times New Roman"/>
          <w:sz w:val="24"/>
          <w:szCs w:val="24"/>
        </w:rPr>
        <w:t xml:space="preserve"> Правила пользования муниципальной библиотекой, вносить изменения и дополнения в действующие Правила;</w:t>
      </w:r>
    </w:p>
    <w:p w:rsidR="000349AB" w:rsidRPr="00E4753D" w:rsidRDefault="000349AB" w:rsidP="000349AB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53D">
        <w:rPr>
          <w:rFonts w:ascii="Times New Roman" w:hAnsi="Times New Roman" w:cs="Times New Roman"/>
          <w:sz w:val="24"/>
          <w:szCs w:val="24"/>
        </w:rPr>
        <w:t xml:space="preserve">оказывать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Pr="00E4753D">
        <w:rPr>
          <w:rFonts w:ascii="Times New Roman" w:hAnsi="Times New Roman" w:cs="Times New Roman"/>
          <w:sz w:val="24"/>
          <w:szCs w:val="24"/>
        </w:rPr>
        <w:t>платные услуги, определять по согласованию с Учредителем их перечень, стоимость и порядок оплаты;</w:t>
      </w:r>
    </w:p>
    <w:p w:rsidR="000349AB" w:rsidRPr="00344AEC" w:rsidRDefault="000349AB" w:rsidP="000349AB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 xml:space="preserve">получать персональные данные Пользователя, необходимые для оформления читательского билета, формуляра читателя, </w:t>
      </w:r>
      <w:r w:rsidRPr="00344AEC">
        <w:rPr>
          <w:rFonts w:ascii="Times New Roman" w:hAnsi="Times New Roman" w:cs="Times New Roman"/>
          <w:sz w:val="24"/>
          <w:szCs w:val="24"/>
        </w:rPr>
        <w:t>персональной карточки Единой регистрационной картотеки  в печатном и  электронном виде;</w:t>
      </w:r>
    </w:p>
    <w:p w:rsidR="000349AB" w:rsidRPr="00746F56" w:rsidRDefault="000349AB" w:rsidP="000349AB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определять порядок библиотечного обслуживания юридических лиц на договорной основе.</w:t>
      </w:r>
    </w:p>
    <w:p w:rsidR="00B6767D" w:rsidRPr="00746F56" w:rsidRDefault="00B6767D" w:rsidP="00746F5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изымать из своих фондов документы для списания в соответствии с действующими нормативными актами;</w:t>
      </w:r>
    </w:p>
    <w:p w:rsidR="00E4753D" w:rsidRPr="00E4753D" w:rsidRDefault="00B6767D" w:rsidP="00E4753D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53D">
        <w:rPr>
          <w:rFonts w:ascii="Times New Roman" w:hAnsi="Times New Roman" w:cs="Times New Roman"/>
          <w:sz w:val="24"/>
          <w:szCs w:val="24"/>
        </w:rPr>
        <w:t>определять виды, формы и размеры компенсации ущерба, причиненного Библиотеке Пользователем</w:t>
      </w:r>
      <w:r w:rsidR="00E4753D">
        <w:rPr>
          <w:rFonts w:ascii="Times New Roman" w:hAnsi="Times New Roman" w:cs="Times New Roman"/>
          <w:sz w:val="24"/>
          <w:szCs w:val="24"/>
        </w:rPr>
        <w:t>:</w:t>
      </w:r>
      <w:r w:rsidR="00E4753D" w:rsidRPr="00E4753D">
        <w:rPr>
          <w:rFonts w:ascii="Times New Roman" w:hAnsi="Times New Roman" w:cs="Times New Roman"/>
          <w:sz w:val="24"/>
          <w:szCs w:val="24"/>
        </w:rPr>
        <w:t xml:space="preserve"> стоимость утраченного или испорченного документа (исходя из действующих цен); пригодность документов, предложенных Пользователем взамен утерянных, для включения их в фонд Библиотеки; порядок взимания и размеры денежного штрафа за несвоевременный возврат документов; </w:t>
      </w:r>
    </w:p>
    <w:p w:rsidR="00E4753D" w:rsidRPr="00746F56" w:rsidRDefault="00E4753D" w:rsidP="00E4753D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при необходимости обращаться в суд за возмещением материального ущерба;</w:t>
      </w:r>
    </w:p>
    <w:p w:rsidR="00E4753D" w:rsidRPr="00E4753D" w:rsidRDefault="00E4753D" w:rsidP="00E4753D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53D">
        <w:rPr>
          <w:rFonts w:ascii="Times New Roman" w:hAnsi="Times New Roman" w:cs="Times New Roman"/>
          <w:sz w:val="24"/>
          <w:szCs w:val="24"/>
        </w:rPr>
        <w:t>при нарушении настоящих Правил лишать Пользователя права пользования Библиотекой или ее отдельным структурным подразделением на определенный срок до устранения нарушения</w:t>
      </w:r>
      <w:r w:rsidR="000349AB">
        <w:rPr>
          <w:rFonts w:ascii="Times New Roman" w:hAnsi="Times New Roman" w:cs="Times New Roman"/>
          <w:sz w:val="24"/>
          <w:szCs w:val="24"/>
        </w:rPr>
        <w:t>.</w:t>
      </w:r>
      <w:r w:rsidRPr="00E4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3.2 Библиотека обязана:</w:t>
      </w:r>
    </w:p>
    <w:p w:rsidR="00E837D7" w:rsidRPr="00344AEC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 xml:space="preserve"> </w:t>
      </w:r>
      <w:r w:rsidRPr="00344AEC">
        <w:rPr>
          <w:rFonts w:ascii="Times New Roman" w:hAnsi="Times New Roman" w:cs="Times New Roman"/>
          <w:sz w:val="24"/>
          <w:szCs w:val="24"/>
        </w:rPr>
        <w:t>обеспечивать реализацию права Пользователя на свободный доступ к информации и документам из фонда Библиотеки в соответствии</w:t>
      </w:r>
      <w:r w:rsidR="00E837D7" w:rsidRPr="00344AEC">
        <w:rPr>
          <w:rFonts w:ascii="Times New Roman" w:hAnsi="Times New Roman" w:cs="Times New Roman"/>
          <w:sz w:val="24"/>
          <w:szCs w:val="24"/>
        </w:rPr>
        <w:t xml:space="preserve"> с</w:t>
      </w:r>
      <w:r w:rsidRPr="00344AEC">
        <w:rPr>
          <w:rFonts w:ascii="Times New Roman" w:hAnsi="Times New Roman" w:cs="Times New Roman"/>
          <w:sz w:val="24"/>
          <w:szCs w:val="24"/>
        </w:rPr>
        <w:t xml:space="preserve"> Уставом МБУК «ЦБС» НГО, Правилами пользования</w:t>
      </w:r>
      <w:r w:rsidR="00E837D7" w:rsidRPr="00344AEC">
        <w:rPr>
          <w:rFonts w:ascii="Times New Roman" w:hAnsi="Times New Roman" w:cs="Times New Roman"/>
          <w:sz w:val="24"/>
          <w:szCs w:val="24"/>
        </w:rPr>
        <w:t xml:space="preserve"> муниципальными библиотеками и действующим законодательством Российской Федерации</w:t>
      </w:r>
      <w:r w:rsidRPr="00344AEC">
        <w:rPr>
          <w:rFonts w:ascii="Times New Roman" w:hAnsi="Times New Roman" w:cs="Times New Roman"/>
          <w:sz w:val="24"/>
          <w:szCs w:val="24"/>
        </w:rPr>
        <w:t>;</w:t>
      </w:r>
      <w:r w:rsidR="007F3F8A" w:rsidRPr="00344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67D" w:rsidRPr="00344AEC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соблюдать нейтралитет в отношении политических партий, общественных движений, религиозных конфессий, руководствуясь принципами гуманизма;</w:t>
      </w:r>
    </w:p>
    <w:p w:rsidR="00B6767D" w:rsidRPr="00746F56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изучать и по возможности наиболее полно удовлетворять информационные запросы Пользователя;</w:t>
      </w:r>
    </w:p>
    <w:p w:rsidR="00B6767D" w:rsidRPr="00746F56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Заключать с Пользователем Договор о библиотечном обслуживании;</w:t>
      </w:r>
    </w:p>
    <w:p w:rsidR="00B6767D" w:rsidRPr="00344AEC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lastRenderedPageBreak/>
        <w:t xml:space="preserve"> обеспечить конфиденциальность и сохранность персональных данных Пользователя в процессе их сбора, обработки и использования;</w:t>
      </w:r>
    </w:p>
    <w:p w:rsidR="00B6767D" w:rsidRPr="00CA1C40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C40">
        <w:rPr>
          <w:rFonts w:ascii="Times New Roman" w:hAnsi="Times New Roman" w:cs="Times New Roman"/>
          <w:sz w:val="24"/>
          <w:szCs w:val="24"/>
        </w:rPr>
        <w:t xml:space="preserve"> осуществлять формирование распределенного библиотечного фонда (комплектование, учет, хранение и использование библиотечного фонда) в соответствии с потребностями и интересами Пользователя, технологическими требованиями и функциями Библиотеки;</w:t>
      </w:r>
    </w:p>
    <w:p w:rsidR="00B6767D" w:rsidRPr="00746F56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C40">
        <w:rPr>
          <w:rFonts w:ascii="Times New Roman" w:hAnsi="Times New Roman" w:cs="Times New Roman"/>
          <w:sz w:val="24"/>
          <w:szCs w:val="24"/>
        </w:rPr>
        <w:t>с</w:t>
      </w:r>
      <w:r w:rsidRPr="00746F56">
        <w:rPr>
          <w:rFonts w:ascii="Times New Roman" w:hAnsi="Times New Roman" w:cs="Times New Roman"/>
          <w:sz w:val="24"/>
          <w:szCs w:val="24"/>
        </w:rPr>
        <w:t>овершенствовать библиотечное, справочно-библиографическое и информационное обслуживание Пользователей, используя в этих целях различные формы индивидуальной и массовой работы в соответствии с информационными потребностями Пользователя;</w:t>
      </w:r>
    </w:p>
    <w:p w:rsidR="00B6767D" w:rsidRPr="00746F56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обеспечивать повышение комфортности библиотечной среды;</w:t>
      </w:r>
    </w:p>
    <w:p w:rsidR="00B6767D" w:rsidRPr="00746F56" w:rsidRDefault="00B6767D" w:rsidP="00746F56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информировать Пользователя обо всех видах предоставляемых Библиотекой услуг;</w:t>
      </w:r>
    </w:p>
    <w:p w:rsidR="000349AB" w:rsidRPr="00922CA1" w:rsidRDefault="00B6767D" w:rsidP="00B6767D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922CA1">
        <w:rPr>
          <w:rFonts w:ascii="Times New Roman" w:hAnsi="Times New Roman" w:cs="Times New Roman"/>
          <w:sz w:val="24"/>
          <w:szCs w:val="24"/>
        </w:rPr>
        <w:t>размещать информацию о режиме работы библиотеки, Правила пользования, Регламент, копию Устава МБУК «ЦБС», и другие документы, регламентирующие деятельность библиотеки, в свободном доступе;</w:t>
      </w:r>
    </w:p>
    <w:p w:rsidR="000349AB" w:rsidRPr="000349AB" w:rsidRDefault="000349AB" w:rsidP="00B6767D">
      <w:pPr>
        <w:pStyle w:val="a5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9AB">
        <w:rPr>
          <w:rFonts w:ascii="Times New Roman" w:hAnsi="Times New Roman" w:cs="Times New Roman"/>
          <w:sz w:val="24"/>
          <w:szCs w:val="24"/>
        </w:rPr>
        <w:t xml:space="preserve">рассматривать </w:t>
      </w:r>
      <w:r w:rsidR="00C712F6" w:rsidRPr="000349AB">
        <w:rPr>
          <w:rFonts w:ascii="Times New Roman" w:hAnsi="Times New Roman" w:cs="Times New Roman"/>
          <w:sz w:val="24"/>
          <w:szCs w:val="24"/>
        </w:rPr>
        <w:t>жалоб</w:t>
      </w:r>
      <w:r w:rsidR="00C712F6">
        <w:rPr>
          <w:rFonts w:ascii="Times New Roman" w:hAnsi="Times New Roman" w:cs="Times New Roman"/>
          <w:sz w:val="24"/>
          <w:szCs w:val="24"/>
        </w:rPr>
        <w:t>ы</w:t>
      </w:r>
      <w:r w:rsidR="00C712F6" w:rsidRPr="000349AB">
        <w:rPr>
          <w:rFonts w:ascii="Times New Roman" w:hAnsi="Times New Roman" w:cs="Times New Roman"/>
          <w:sz w:val="24"/>
          <w:szCs w:val="24"/>
        </w:rPr>
        <w:t xml:space="preserve"> Пользователя </w:t>
      </w:r>
      <w:r w:rsidRPr="000349AB">
        <w:rPr>
          <w:rFonts w:ascii="Times New Roman" w:hAnsi="Times New Roman" w:cs="Times New Roman"/>
          <w:sz w:val="24"/>
          <w:szCs w:val="24"/>
        </w:rPr>
        <w:t xml:space="preserve">в порядке, предусмотренном действующим законодательством. 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3.3 Сотрудники библиотеки обязаны: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соблюдать настоящие Правила в процессе обслуживания Пользователя;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оформлять читательские документы Пользователя, выдачу документов из распределенного библиотечного фонда в соответствии с порядком, установленным Правилами;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просматривать документы при выдаче и возврате их Пользователю; в случае обнаружения дефектов принимать меры, предусмотренные Правилами;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>осуществлять контроль над своевременным возвращением в Библиотеку документов из библиотечного фонда; принимать меры по обеспечению своевременного возврата документов Пользователем;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 xml:space="preserve"> контролировать соблюдение Пользователем настоящих Правил;</w:t>
      </w:r>
    </w:p>
    <w:p w:rsidR="00B6767D" w:rsidRPr="00746F56" w:rsidRDefault="00B6767D" w:rsidP="00746F56">
      <w:pPr>
        <w:pStyle w:val="a5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F56">
        <w:rPr>
          <w:rFonts w:ascii="Times New Roman" w:hAnsi="Times New Roman" w:cs="Times New Roman"/>
          <w:sz w:val="24"/>
          <w:szCs w:val="24"/>
        </w:rPr>
        <w:t xml:space="preserve"> быть вежливыми и корректными по отношению к Пользователю.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3.4 Ответственность сотрудников Библиотеки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3.4.1 Сотрудники Библиотеки несут ответственность за нарушение настоящих Правил в соответствии с действующим законодательством РФ.</w:t>
      </w:r>
    </w:p>
    <w:p w:rsidR="00344AEC" w:rsidRDefault="00344AEC" w:rsidP="00B676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7D" w:rsidRPr="005F4508" w:rsidRDefault="00B6767D" w:rsidP="000349AB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508">
        <w:rPr>
          <w:rFonts w:ascii="Times New Roman" w:hAnsi="Times New Roman" w:cs="Times New Roman"/>
          <w:b/>
          <w:sz w:val="24"/>
          <w:szCs w:val="24"/>
        </w:rPr>
        <w:t>4. Порядок записи в Библиотеку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4.1 Запись в Библиотеку осуществляется при личном обращении Пользователя в структурные подразделения (абонемент, читальный зал) Библиотеки.</w:t>
      </w:r>
    </w:p>
    <w:p w:rsidR="00896DA8" w:rsidRPr="00896DA8" w:rsidRDefault="00B6767D" w:rsidP="00896DA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 xml:space="preserve">4.2 </w:t>
      </w:r>
      <w:r w:rsidR="00896DA8" w:rsidRPr="00896DA8">
        <w:rPr>
          <w:rFonts w:ascii="Times New Roman" w:hAnsi="Times New Roman" w:cs="Times New Roman"/>
          <w:sz w:val="24"/>
          <w:szCs w:val="24"/>
        </w:rPr>
        <w:t xml:space="preserve">Сотрудник структурного подразделения, осуществляющий запись читателя в библиотеку, </w:t>
      </w:r>
      <w:r w:rsidR="000349AB">
        <w:rPr>
          <w:rFonts w:ascii="Times New Roman" w:hAnsi="Times New Roman" w:cs="Times New Roman"/>
          <w:sz w:val="24"/>
          <w:szCs w:val="24"/>
        </w:rPr>
        <w:t xml:space="preserve">знакомит Пользователя с Правилами пользования библиотекой, режимом ее работы, </w:t>
      </w:r>
      <w:r w:rsidR="00896DA8" w:rsidRPr="00896DA8">
        <w:rPr>
          <w:rFonts w:ascii="Times New Roman" w:hAnsi="Times New Roman" w:cs="Times New Roman"/>
          <w:sz w:val="24"/>
          <w:szCs w:val="24"/>
        </w:rPr>
        <w:t xml:space="preserve">информирует Пользователя о факте и целях заключения с ним Договора на библиотечное обслуживание, </w:t>
      </w:r>
      <w:r w:rsidR="00896DA8" w:rsidRPr="00922CA1">
        <w:rPr>
          <w:rFonts w:ascii="Times New Roman" w:hAnsi="Times New Roman" w:cs="Times New Roman"/>
          <w:sz w:val="24"/>
          <w:szCs w:val="24"/>
        </w:rPr>
        <w:t>знакомит с Положением о работе с  персональными данными пользователей, контрагентов (физических лиц) МБУК «ЦБС» НГО»</w:t>
      </w:r>
      <w:r w:rsidR="00922CA1">
        <w:rPr>
          <w:rFonts w:ascii="Times New Roman" w:hAnsi="Times New Roman" w:cs="Times New Roman"/>
          <w:sz w:val="24"/>
          <w:szCs w:val="24"/>
        </w:rPr>
        <w:t>.</w:t>
      </w:r>
      <w:r w:rsidR="00896DA8" w:rsidRPr="00896DA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96DA8" w:rsidRPr="00896DA8" w:rsidRDefault="00896DA8" w:rsidP="00896D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DA8">
        <w:rPr>
          <w:rFonts w:ascii="Times New Roman" w:hAnsi="Times New Roman" w:cs="Times New Roman"/>
          <w:sz w:val="24"/>
          <w:szCs w:val="24"/>
        </w:rPr>
        <w:t>4.3 Пользователь, подписывая Договор на библиотечное обслуживание, дает согласие на обработку своих персональных данных, о чем делает соответствующую запись той части Договора, где расположен бланк Согласия на обработку его персональных данных, подтверждает достоверность предоставленных сведений.</w:t>
      </w:r>
    </w:p>
    <w:p w:rsidR="0032240E" w:rsidRPr="00344AEC" w:rsidRDefault="00B6767D" w:rsidP="00816A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4.4</w:t>
      </w:r>
      <w:proofErr w:type="gramStart"/>
      <w:r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32240E" w:rsidRPr="00344AE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2240E" w:rsidRPr="00344AEC">
        <w:rPr>
          <w:rFonts w:ascii="Times New Roman" w:hAnsi="Times New Roman" w:cs="Times New Roman"/>
          <w:sz w:val="24"/>
          <w:szCs w:val="24"/>
        </w:rPr>
        <w:t xml:space="preserve">а основании заполненного собственноручно </w:t>
      </w:r>
      <w:r w:rsidR="00344AEC" w:rsidRPr="00344AEC">
        <w:rPr>
          <w:rFonts w:ascii="Times New Roman" w:hAnsi="Times New Roman" w:cs="Times New Roman"/>
          <w:sz w:val="24"/>
          <w:szCs w:val="24"/>
        </w:rPr>
        <w:t xml:space="preserve">Пользователем </w:t>
      </w:r>
      <w:r w:rsidR="0032240E" w:rsidRPr="00344AEC">
        <w:rPr>
          <w:rFonts w:ascii="Times New Roman" w:hAnsi="Times New Roman" w:cs="Times New Roman"/>
          <w:sz w:val="24"/>
          <w:szCs w:val="24"/>
        </w:rPr>
        <w:t>Дого</w:t>
      </w:r>
      <w:r w:rsidR="00E534B9" w:rsidRPr="00344AEC">
        <w:rPr>
          <w:rFonts w:ascii="Times New Roman" w:hAnsi="Times New Roman" w:cs="Times New Roman"/>
          <w:sz w:val="24"/>
          <w:szCs w:val="24"/>
        </w:rPr>
        <w:t>вора и предъявленного паспорта</w:t>
      </w:r>
      <w:r w:rsidR="0032240E" w:rsidRPr="00344AEC">
        <w:rPr>
          <w:rFonts w:ascii="Times New Roman" w:hAnsi="Times New Roman" w:cs="Times New Roman"/>
          <w:sz w:val="24"/>
          <w:szCs w:val="24"/>
        </w:rPr>
        <w:t xml:space="preserve">  </w:t>
      </w:r>
      <w:r w:rsidR="00344AEC" w:rsidRPr="00344AEC">
        <w:rPr>
          <w:rFonts w:ascii="Times New Roman" w:hAnsi="Times New Roman" w:cs="Times New Roman"/>
          <w:sz w:val="24"/>
          <w:szCs w:val="24"/>
        </w:rPr>
        <w:t xml:space="preserve">Пользователю </w:t>
      </w:r>
      <w:r w:rsidR="00E534B9" w:rsidRPr="00344AEC">
        <w:rPr>
          <w:rFonts w:ascii="Times New Roman" w:hAnsi="Times New Roman" w:cs="Times New Roman"/>
          <w:sz w:val="24"/>
          <w:szCs w:val="24"/>
        </w:rPr>
        <w:t xml:space="preserve">выдается </w:t>
      </w:r>
      <w:r w:rsidR="0032240E" w:rsidRPr="00344AEC">
        <w:rPr>
          <w:rFonts w:ascii="Times New Roman" w:hAnsi="Times New Roman" w:cs="Times New Roman"/>
          <w:sz w:val="24"/>
          <w:szCs w:val="24"/>
        </w:rPr>
        <w:t>Единый читательский билет.</w:t>
      </w:r>
    </w:p>
    <w:p w:rsidR="00DD00AD" w:rsidRPr="00344AEC" w:rsidRDefault="0032240E" w:rsidP="00DD00AD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Е</w:t>
      </w:r>
      <w:r w:rsidR="007F3F8A" w:rsidRPr="00344AEC">
        <w:rPr>
          <w:rFonts w:ascii="Times New Roman" w:hAnsi="Times New Roman" w:cs="Times New Roman"/>
          <w:sz w:val="24"/>
          <w:szCs w:val="24"/>
        </w:rPr>
        <w:t>диный</w:t>
      </w:r>
      <w:r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7F3F8A"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B6767D" w:rsidRPr="00344AEC">
        <w:rPr>
          <w:rFonts w:ascii="Times New Roman" w:hAnsi="Times New Roman" w:cs="Times New Roman"/>
          <w:sz w:val="24"/>
          <w:szCs w:val="24"/>
        </w:rPr>
        <w:t>читательский билет</w:t>
      </w:r>
      <w:r w:rsidR="007F3F8A" w:rsidRPr="00344AEC">
        <w:rPr>
          <w:rFonts w:ascii="Times New Roman" w:hAnsi="Times New Roman" w:cs="Times New Roman"/>
          <w:sz w:val="24"/>
          <w:szCs w:val="24"/>
        </w:rPr>
        <w:t xml:space="preserve"> – документ, содержащий основные сведения о пользователе  и предоставляющий пользователю  право брать </w:t>
      </w:r>
      <w:r w:rsidR="007F3F8A" w:rsidRPr="00344AEC">
        <w:rPr>
          <w:rFonts w:ascii="Times New Roman" w:eastAsia="Times New Roman" w:hAnsi="Times New Roman" w:cs="Times New Roman"/>
          <w:sz w:val="24"/>
          <w:szCs w:val="24"/>
        </w:rPr>
        <w:t xml:space="preserve">документы </w:t>
      </w:r>
      <w:r w:rsidR="007F3F8A" w:rsidRPr="00344AEC">
        <w:rPr>
          <w:rFonts w:ascii="Times New Roman" w:hAnsi="Times New Roman" w:cs="Times New Roman"/>
          <w:sz w:val="24"/>
          <w:szCs w:val="24"/>
        </w:rPr>
        <w:t xml:space="preserve">на дом во </w:t>
      </w:r>
      <w:r w:rsidR="007F3F8A" w:rsidRPr="00344AEC">
        <w:rPr>
          <w:rFonts w:ascii="Times New Roman" w:eastAsia="Times New Roman" w:hAnsi="Times New Roman" w:cs="Times New Roman"/>
          <w:sz w:val="24"/>
          <w:szCs w:val="24"/>
        </w:rPr>
        <w:t xml:space="preserve">всех структурных </w:t>
      </w:r>
      <w:r w:rsidR="007F3F8A" w:rsidRPr="00344AE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подразделениях МБУК «ЦБС» НГО </w:t>
      </w:r>
      <w:r w:rsidR="007F3F8A" w:rsidRPr="00344AEC">
        <w:rPr>
          <w:rFonts w:ascii="Times New Roman" w:hAnsi="Times New Roman" w:cs="Times New Roman"/>
          <w:sz w:val="24"/>
          <w:szCs w:val="24"/>
        </w:rPr>
        <w:t>с момента его выдачи.</w:t>
      </w:r>
      <w:r w:rsidR="00816AD3" w:rsidRPr="003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0AD" w:rsidRPr="00344AEC">
        <w:rPr>
          <w:rFonts w:ascii="Times New Roman" w:eastAsia="Times New Roman" w:hAnsi="Times New Roman" w:cs="Times New Roman"/>
          <w:sz w:val="24"/>
          <w:szCs w:val="24"/>
        </w:rPr>
        <w:t xml:space="preserve">Пользователь имеет право оформить единый читательский билет   в любом структурном подразделении  </w:t>
      </w:r>
      <w:r w:rsidR="00DD00AD" w:rsidRPr="00344AEC">
        <w:rPr>
          <w:rFonts w:ascii="Times New Roman" w:hAnsi="Times New Roman" w:cs="Times New Roman"/>
          <w:sz w:val="24"/>
          <w:szCs w:val="24"/>
        </w:rPr>
        <w:t>МБУК «ЦБС» НГО</w:t>
      </w:r>
      <w:r w:rsidR="00DD00AD" w:rsidRPr="00344A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46F56" w:rsidRPr="00344AEC" w:rsidRDefault="00816AD3" w:rsidP="00816AD3">
      <w:pPr>
        <w:pStyle w:val="western"/>
        <w:spacing w:before="0" w:beforeAutospacing="0" w:after="0" w:line="276" w:lineRule="auto"/>
        <w:ind w:firstLine="709"/>
        <w:jc w:val="both"/>
        <w:rPr>
          <w:color w:val="auto"/>
          <w:sz w:val="24"/>
          <w:szCs w:val="24"/>
        </w:rPr>
      </w:pPr>
      <w:r w:rsidRPr="00344AEC">
        <w:rPr>
          <w:color w:val="auto"/>
          <w:sz w:val="24"/>
          <w:szCs w:val="24"/>
        </w:rPr>
        <w:t>4</w:t>
      </w:r>
      <w:r w:rsidR="007F3F8A" w:rsidRPr="00344AEC">
        <w:rPr>
          <w:color w:val="auto"/>
          <w:sz w:val="24"/>
          <w:szCs w:val="24"/>
        </w:rPr>
        <w:t>.</w:t>
      </w:r>
      <w:r w:rsidRPr="00344AEC">
        <w:rPr>
          <w:color w:val="auto"/>
          <w:sz w:val="24"/>
          <w:szCs w:val="24"/>
        </w:rPr>
        <w:t>5</w:t>
      </w:r>
      <w:r w:rsidR="007F3F8A" w:rsidRPr="00344AEC">
        <w:rPr>
          <w:color w:val="auto"/>
          <w:sz w:val="24"/>
          <w:szCs w:val="24"/>
        </w:rPr>
        <w:t xml:space="preserve">  Члены  одной семьи при записи в библиотеку имеют право оформить единый семейный читательский билет.</w:t>
      </w:r>
      <w:r w:rsidR="00746F56" w:rsidRPr="00344AEC">
        <w:rPr>
          <w:color w:val="auto"/>
          <w:sz w:val="24"/>
          <w:szCs w:val="24"/>
        </w:rPr>
        <w:t xml:space="preserve"> </w:t>
      </w:r>
    </w:p>
    <w:p w:rsidR="007F3F8A" w:rsidRPr="00344AEC" w:rsidRDefault="00DD00AD" w:rsidP="00816AD3">
      <w:pPr>
        <w:pStyle w:val="western"/>
        <w:spacing w:before="0" w:beforeAutospacing="0" w:after="0" w:line="276" w:lineRule="auto"/>
        <w:ind w:firstLine="709"/>
        <w:jc w:val="both"/>
        <w:rPr>
          <w:color w:val="auto"/>
          <w:sz w:val="24"/>
          <w:szCs w:val="24"/>
        </w:rPr>
      </w:pPr>
      <w:r w:rsidRPr="00344AEC">
        <w:rPr>
          <w:color w:val="auto"/>
          <w:sz w:val="24"/>
          <w:szCs w:val="24"/>
        </w:rPr>
        <w:t xml:space="preserve">4.6 </w:t>
      </w:r>
      <w:r w:rsidR="00746F56" w:rsidRPr="00344AEC">
        <w:rPr>
          <w:color w:val="auto"/>
          <w:sz w:val="24"/>
          <w:szCs w:val="24"/>
        </w:rPr>
        <w:t>Выдача  документов на дом производится при предъявлении единого читательского билета</w:t>
      </w:r>
      <w:r w:rsidR="00746F56" w:rsidRPr="00344AEC">
        <w:rPr>
          <w:bCs/>
          <w:color w:val="auto"/>
          <w:sz w:val="24"/>
          <w:szCs w:val="24"/>
        </w:rPr>
        <w:t xml:space="preserve">.  </w:t>
      </w:r>
    </w:p>
    <w:p w:rsidR="007F3F8A" w:rsidRPr="00344AEC" w:rsidRDefault="00816AD3" w:rsidP="00816AD3">
      <w:pPr>
        <w:pStyle w:val="western"/>
        <w:spacing w:before="0" w:beforeAutospacing="0" w:after="0" w:line="276" w:lineRule="auto"/>
        <w:ind w:firstLine="709"/>
        <w:jc w:val="both"/>
        <w:rPr>
          <w:color w:val="auto"/>
          <w:sz w:val="24"/>
          <w:szCs w:val="24"/>
        </w:rPr>
      </w:pPr>
      <w:r w:rsidRPr="00344AEC">
        <w:rPr>
          <w:rFonts w:eastAsiaTheme="minorEastAsia"/>
          <w:color w:val="auto"/>
          <w:sz w:val="24"/>
          <w:szCs w:val="24"/>
        </w:rPr>
        <w:t>4</w:t>
      </w:r>
      <w:r w:rsidR="007F3F8A" w:rsidRPr="00344AEC">
        <w:rPr>
          <w:rFonts w:eastAsiaTheme="minorEastAsia"/>
          <w:color w:val="auto"/>
          <w:sz w:val="24"/>
          <w:szCs w:val="24"/>
        </w:rPr>
        <w:t>.</w:t>
      </w:r>
      <w:r w:rsidR="00DD00AD" w:rsidRPr="00344AEC">
        <w:rPr>
          <w:rFonts w:eastAsiaTheme="minorEastAsia"/>
          <w:color w:val="auto"/>
          <w:sz w:val="24"/>
          <w:szCs w:val="24"/>
        </w:rPr>
        <w:t>7</w:t>
      </w:r>
      <w:r w:rsidR="007F3F8A" w:rsidRPr="00344AEC">
        <w:rPr>
          <w:rFonts w:eastAsiaTheme="minorEastAsia"/>
          <w:color w:val="auto"/>
          <w:sz w:val="24"/>
          <w:szCs w:val="24"/>
        </w:rPr>
        <w:t xml:space="preserve"> </w:t>
      </w:r>
      <w:r w:rsidR="007F3F8A" w:rsidRPr="00344AEC">
        <w:rPr>
          <w:color w:val="auto"/>
          <w:sz w:val="24"/>
          <w:szCs w:val="24"/>
        </w:rPr>
        <w:t xml:space="preserve">  Пользователи, посещающие  библиотек</w:t>
      </w:r>
      <w:r w:rsidRPr="00344AEC">
        <w:rPr>
          <w:color w:val="auto"/>
          <w:sz w:val="24"/>
          <w:szCs w:val="24"/>
        </w:rPr>
        <w:t>и в режиме читальных залов</w:t>
      </w:r>
      <w:r w:rsidR="007F3F8A" w:rsidRPr="00344AEC">
        <w:rPr>
          <w:color w:val="auto"/>
          <w:sz w:val="24"/>
          <w:szCs w:val="24"/>
        </w:rPr>
        <w:t>,  имеют право работать с документами без оформления  единого читательского  билета.</w:t>
      </w:r>
    </w:p>
    <w:p w:rsidR="00816AD3" w:rsidRPr="00344AEC" w:rsidRDefault="00DD00AD" w:rsidP="00816AD3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 xml:space="preserve">4.8 </w:t>
      </w:r>
      <w:r w:rsidR="00816AD3" w:rsidRPr="00344AEC">
        <w:rPr>
          <w:rFonts w:ascii="Times New Roman" w:hAnsi="Times New Roman" w:cs="Times New Roman"/>
          <w:sz w:val="24"/>
          <w:szCs w:val="24"/>
        </w:rPr>
        <w:t>Граждане без регистрации в Н</w:t>
      </w:r>
      <w:r w:rsidR="00922CA1">
        <w:rPr>
          <w:rFonts w:ascii="Times New Roman" w:hAnsi="Times New Roman" w:cs="Times New Roman"/>
          <w:sz w:val="24"/>
          <w:szCs w:val="24"/>
        </w:rPr>
        <w:t>аходкинском городском округе</w:t>
      </w:r>
      <w:r w:rsidR="00816AD3" w:rsidRPr="00344AEC">
        <w:rPr>
          <w:rFonts w:ascii="Times New Roman" w:hAnsi="Times New Roman" w:cs="Times New Roman"/>
          <w:sz w:val="24"/>
          <w:szCs w:val="24"/>
        </w:rPr>
        <w:t>, заключившие Договор</w:t>
      </w:r>
      <w:r w:rsidR="0066367A" w:rsidRPr="00344AEC">
        <w:rPr>
          <w:rFonts w:ascii="Times New Roman" w:hAnsi="Times New Roman" w:cs="Times New Roman"/>
          <w:sz w:val="24"/>
          <w:szCs w:val="24"/>
        </w:rPr>
        <w:t>,</w:t>
      </w:r>
      <w:r w:rsidR="00816AD3" w:rsidRPr="00344AEC">
        <w:rPr>
          <w:rFonts w:ascii="Times New Roman" w:hAnsi="Times New Roman" w:cs="Times New Roman"/>
          <w:sz w:val="24"/>
          <w:szCs w:val="24"/>
        </w:rPr>
        <w:t xml:space="preserve"> имеют право пользоваться фондами библиотеки в читальных залах без оформления единого читательского  билета.</w:t>
      </w:r>
    </w:p>
    <w:p w:rsidR="00550FA2" w:rsidRPr="00344AEC" w:rsidRDefault="00DD00AD" w:rsidP="00816AD3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4.9</w:t>
      </w:r>
      <w:proofErr w:type="gramStart"/>
      <w:r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550FA2" w:rsidRPr="00344AE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50FA2" w:rsidRPr="00344AEC">
        <w:rPr>
          <w:rFonts w:ascii="Times New Roman" w:hAnsi="Times New Roman" w:cs="Times New Roman"/>
          <w:sz w:val="24"/>
          <w:szCs w:val="24"/>
        </w:rPr>
        <w:t>ри порче, утере  единого  читательского билета пользователь имеет право получить его вновь, оплатив полную стоимость билета; либо на время действия читательского билета получать библиотечные документы по предъявлению документов, удостоверяющих личность.</w:t>
      </w:r>
    </w:p>
    <w:p w:rsidR="00816AD3" w:rsidRPr="00344AEC" w:rsidRDefault="00816AD3" w:rsidP="00816AD3">
      <w:pPr>
        <w:tabs>
          <w:tab w:val="left" w:pos="342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4.</w:t>
      </w:r>
      <w:r w:rsidR="00DD00AD" w:rsidRPr="00344AEC">
        <w:rPr>
          <w:rFonts w:ascii="Times New Roman" w:hAnsi="Times New Roman" w:cs="Times New Roman"/>
          <w:sz w:val="24"/>
          <w:szCs w:val="24"/>
        </w:rPr>
        <w:t>10</w:t>
      </w:r>
      <w:r w:rsidRPr="00344AEC">
        <w:rPr>
          <w:rFonts w:ascii="Times New Roman" w:hAnsi="Times New Roman" w:cs="Times New Roman"/>
          <w:sz w:val="24"/>
          <w:szCs w:val="24"/>
        </w:rPr>
        <w:t xml:space="preserve"> Срок действия  единого читательского билета  - один год с момента выдачи.</w:t>
      </w:r>
    </w:p>
    <w:p w:rsidR="00B6767D" w:rsidRPr="00E534B9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4.</w:t>
      </w:r>
      <w:r w:rsidR="00DD00AD" w:rsidRPr="00344AEC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32240E" w:rsidRPr="00344AE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2240E" w:rsidRPr="00344AEC">
        <w:rPr>
          <w:rFonts w:ascii="Times New Roman" w:hAnsi="Times New Roman" w:cs="Times New Roman"/>
          <w:sz w:val="24"/>
          <w:szCs w:val="24"/>
        </w:rPr>
        <w:t xml:space="preserve">а основании заключенного Договора, выданного </w:t>
      </w:r>
      <w:r w:rsidR="00896DA8" w:rsidRPr="00344AEC">
        <w:rPr>
          <w:rFonts w:ascii="Times New Roman" w:hAnsi="Times New Roman" w:cs="Times New Roman"/>
          <w:sz w:val="24"/>
          <w:szCs w:val="24"/>
        </w:rPr>
        <w:t xml:space="preserve">Единого </w:t>
      </w:r>
      <w:r w:rsidR="0032240E" w:rsidRPr="00344AEC">
        <w:rPr>
          <w:rFonts w:ascii="Times New Roman" w:hAnsi="Times New Roman" w:cs="Times New Roman"/>
          <w:sz w:val="24"/>
          <w:szCs w:val="24"/>
        </w:rPr>
        <w:t xml:space="preserve">читательского билета  </w:t>
      </w:r>
      <w:r w:rsidR="00896DA8" w:rsidRPr="00344AEC">
        <w:rPr>
          <w:rFonts w:ascii="Times New Roman" w:hAnsi="Times New Roman" w:cs="Times New Roman"/>
          <w:sz w:val="24"/>
          <w:szCs w:val="24"/>
        </w:rPr>
        <w:t>Пользовател</w:t>
      </w:r>
      <w:r w:rsidR="00896DA8">
        <w:rPr>
          <w:rFonts w:ascii="Times New Roman" w:hAnsi="Times New Roman" w:cs="Times New Roman"/>
          <w:sz w:val="24"/>
          <w:szCs w:val="24"/>
        </w:rPr>
        <w:t>ю</w:t>
      </w:r>
      <w:r w:rsidR="00896DA8" w:rsidRPr="00344AEC">
        <w:rPr>
          <w:rFonts w:ascii="Times New Roman" w:hAnsi="Times New Roman" w:cs="Times New Roman"/>
          <w:sz w:val="24"/>
          <w:szCs w:val="24"/>
        </w:rPr>
        <w:t xml:space="preserve"> </w:t>
      </w:r>
      <w:r w:rsidR="0032240E" w:rsidRPr="00344AEC">
        <w:rPr>
          <w:rFonts w:ascii="Times New Roman" w:hAnsi="Times New Roman" w:cs="Times New Roman"/>
          <w:sz w:val="24"/>
          <w:szCs w:val="24"/>
        </w:rPr>
        <w:t>оформля</w:t>
      </w:r>
      <w:r w:rsidR="00896DA8">
        <w:rPr>
          <w:rFonts w:ascii="Times New Roman" w:hAnsi="Times New Roman" w:cs="Times New Roman"/>
          <w:sz w:val="24"/>
          <w:szCs w:val="24"/>
        </w:rPr>
        <w:t>ют</w:t>
      </w:r>
      <w:r w:rsidR="0032240E" w:rsidRPr="00E534B9">
        <w:rPr>
          <w:rFonts w:ascii="Times New Roman" w:hAnsi="Times New Roman" w:cs="Times New Roman"/>
          <w:sz w:val="24"/>
          <w:szCs w:val="24"/>
        </w:rPr>
        <w:t xml:space="preserve"> Формуляр читателя.</w:t>
      </w:r>
    </w:p>
    <w:p w:rsidR="00E534B9" w:rsidRDefault="00E534B9" w:rsidP="00E534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членов одной семьи при записи в Библиотеку может быть оформлен семейный читательский формуляр, который дает право одному члену семьи брать на дом библиотечные документы для других членов семьи. Один из членов семьи становится основным читателем и несет полную юридическую ответственность за документы, полученные всеми членами семьи. Основным читателем не может являться член семьи, не несущий юридическую ответственность по возрастным ограничениям.</w:t>
      </w:r>
    </w:p>
    <w:p w:rsidR="0032240E" w:rsidRPr="00E534B9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AEC">
        <w:rPr>
          <w:rFonts w:ascii="Times New Roman" w:hAnsi="Times New Roman" w:cs="Times New Roman"/>
          <w:sz w:val="24"/>
          <w:szCs w:val="24"/>
        </w:rPr>
        <w:t>4.</w:t>
      </w:r>
      <w:r w:rsidR="00DD00AD" w:rsidRPr="00344AEC">
        <w:rPr>
          <w:rFonts w:ascii="Times New Roman" w:hAnsi="Times New Roman" w:cs="Times New Roman"/>
          <w:sz w:val="24"/>
          <w:szCs w:val="24"/>
        </w:rPr>
        <w:t>12</w:t>
      </w:r>
      <w:r w:rsidRPr="00E534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240E" w:rsidRPr="00E534B9">
        <w:rPr>
          <w:rFonts w:ascii="Times New Roman" w:hAnsi="Times New Roman" w:cs="Times New Roman"/>
          <w:sz w:val="24"/>
          <w:szCs w:val="24"/>
        </w:rPr>
        <w:t>Уточнение (изменение)  персональных  данных  происходит  во  время    прохождения  процедуры ежегодной перерегистрации.</w:t>
      </w:r>
    </w:p>
    <w:p w:rsidR="00B6767D" w:rsidRPr="000812BA" w:rsidRDefault="00E534B9" w:rsidP="000812B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34B9">
        <w:rPr>
          <w:rFonts w:ascii="Times New Roman" w:hAnsi="Times New Roman" w:cs="Times New Roman"/>
          <w:sz w:val="24"/>
          <w:szCs w:val="24"/>
        </w:rPr>
        <w:t>4.</w:t>
      </w:r>
      <w:r w:rsidR="00DD00AD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Pr="00E534B9">
        <w:rPr>
          <w:rFonts w:ascii="Times New Roman" w:hAnsi="Times New Roman" w:cs="Times New Roman"/>
          <w:sz w:val="24"/>
          <w:szCs w:val="24"/>
        </w:rPr>
        <w:t xml:space="preserve"> </w:t>
      </w:r>
      <w:r w:rsidR="0032240E" w:rsidRPr="00E534B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2240E" w:rsidRPr="00E534B9">
        <w:rPr>
          <w:rFonts w:ascii="Times New Roman" w:hAnsi="Times New Roman" w:cs="Times New Roman"/>
          <w:sz w:val="24"/>
          <w:szCs w:val="24"/>
        </w:rPr>
        <w:t xml:space="preserve"> случае прямого отказа пользователя от услуг библиотеки и отзыва согласия на обработку его персональных данных, договор на библиотечное обслуживание аннулируется, персональные данные  пользователя уничтожаются</w:t>
      </w:r>
      <w:r w:rsidR="000812BA">
        <w:rPr>
          <w:rFonts w:ascii="Times New Roman" w:hAnsi="Times New Roman" w:cs="Times New Roman"/>
          <w:sz w:val="24"/>
          <w:szCs w:val="24"/>
        </w:rPr>
        <w:t xml:space="preserve">  </w:t>
      </w:r>
      <w:r w:rsidR="000812BA" w:rsidRPr="00922CA1">
        <w:rPr>
          <w:rFonts w:ascii="Times New Roman" w:eastAsia="Times New Roman" w:hAnsi="Times New Roman" w:cs="Times New Roman"/>
          <w:sz w:val="24"/>
          <w:szCs w:val="24"/>
        </w:rPr>
        <w:t>при условии отсутствия задолженности перед МБУК «ЦБС» НГО.</w:t>
      </w:r>
    </w:p>
    <w:p w:rsidR="00B6767D" w:rsidRPr="005F4508" w:rsidRDefault="00B6767D" w:rsidP="00B676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508">
        <w:rPr>
          <w:rFonts w:ascii="Times New Roman" w:hAnsi="Times New Roman" w:cs="Times New Roman"/>
          <w:b/>
          <w:sz w:val="24"/>
          <w:szCs w:val="24"/>
        </w:rPr>
        <w:t>5. Правила пользования абонементом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5.1 Абонемент – структурное подразделение Библиотеки, осуществляющее индивидуальное обслуживание и выдачу документов для пользования вне библиотеки на определенный срок и на определенных условиях и только по предъявлении читательского билета.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5.2 Право пользоваться абонементом имеют граждане, проживающие и имеющие постоянную или временную регистрацию в НГО, записавшись в библиотеку в соответствии с пунктом 4 «Порядок записи в библиотеку» настоящих Правил.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5.3 Пользователь получает документы по предъявлению читательского билета; оформление документов для получения на руки производится путем записи в формуляр читателя.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5.4 Пользователь может получить единовременно на дом не более 5 документов на срок до 30 дней для взрослых и 15/30 дней для детей за исключением дорогостоящих изданий и документов повышенного спроса (не более одного) срок пользования которыми составляет 5 дней; из многотомных изданий единовременно выдается не более 2-x томов.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5.5 Пользователь может продлить срок пользования документом лично или по телефону, а также на WEB-сайте МБУК «ЦБС» НГО (www.nakhodka-lib.ru), но не более 2-х раз при условии отсутствия спроса на этот документ со стороны других пользователей.</w:t>
      </w:r>
    </w:p>
    <w:p w:rsidR="00B6767D" w:rsidRPr="00344AEC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 xml:space="preserve">5.6 </w:t>
      </w:r>
      <w:r w:rsidRPr="00344AEC">
        <w:rPr>
          <w:rFonts w:ascii="Times New Roman" w:hAnsi="Times New Roman" w:cs="Times New Roman"/>
          <w:sz w:val="24"/>
          <w:szCs w:val="24"/>
        </w:rPr>
        <w:t>Библиотекарь через 30 дней напоминает Пользователю о необходимости возврата документов: по телефону, почтовым отправлением, электронной почтой и т.д.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lastRenderedPageBreak/>
        <w:t>5.7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 xml:space="preserve"> случае несвоевременного возврата изданий и непринятия мер к продлению срока пользования, с Пользователя взимается </w:t>
      </w:r>
      <w:r w:rsidRPr="00922CA1">
        <w:rPr>
          <w:rFonts w:ascii="Times New Roman" w:hAnsi="Times New Roman" w:cs="Times New Roman"/>
          <w:sz w:val="24"/>
          <w:szCs w:val="24"/>
        </w:rPr>
        <w:t>пеня</w:t>
      </w:r>
      <w:r w:rsidRPr="00B6767D">
        <w:rPr>
          <w:rFonts w:ascii="Times New Roman" w:hAnsi="Times New Roman" w:cs="Times New Roman"/>
          <w:sz w:val="24"/>
          <w:szCs w:val="24"/>
        </w:rPr>
        <w:t xml:space="preserve"> за просрочку исполнения обязательств в размере, устанавливаемом библиотекой согласно Прейскуранту. Пеня за несвоевременный возврат изданий взимается со всех пользователей библиотеки. Пользователь также компенсирует библиотеке почтовые расходы, связанные с отправлением почтового уведомления с напоминанием необходимости возврата полученных изданий.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5.8 Пользователь, не возвративший документы в установленные сроки и не выплативший пеню (неустойку), является задолжником Библиотеки и лишается права пользования фондами библиотек МБУК «ЦБС» НГО до полного погашения долга.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5.9 Пользователь обязан расписаться в читательском формуляре за каждый выданный ему документ, при возвращении документа подпись Пользователя погашается личной подписью библиотекаря.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5.10 Запись в читательском формуляре подтверждает факт получения Пользователем документов во временное пользование на дом. Формуляр читателя и книжный формуляр являются документами, удостоверяющими даты и факт выдачи Пользователю документов и приема их сотрудником Библиотеки.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5.11 Читательский формуляр является обязательной формой библиотечного учета и статистики, на руки Пользователю не выдается.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 xml:space="preserve">5.12 Дошкольники и учащиеся 1-3 классов за получение на абонементе документов не расписываются </w:t>
      </w:r>
      <w:r w:rsidR="00922CA1">
        <w:rPr>
          <w:rFonts w:ascii="Times New Roman" w:hAnsi="Times New Roman" w:cs="Times New Roman"/>
          <w:sz w:val="24"/>
          <w:szCs w:val="24"/>
        </w:rPr>
        <w:t>-</w:t>
      </w:r>
      <w:r w:rsidRPr="00B6767D">
        <w:rPr>
          <w:rFonts w:ascii="Times New Roman" w:hAnsi="Times New Roman" w:cs="Times New Roman"/>
          <w:sz w:val="24"/>
          <w:szCs w:val="24"/>
        </w:rPr>
        <w:t xml:space="preserve"> гарантом является подпись родителей и других законных представителей в Договоре.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5.13 Пользователь несет полную ответственность за своевременный возврат и сохранность полученных документов.</w:t>
      </w:r>
    </w:p>
    <w:p w:rsidR="00B6767D" w:rsidRPr="00B6767D" w:rsidRDefault="00B6767D" w:rsidP="00B676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767D" w:rsidRPr="005F4508" w:rsidRDefault="00B6767D" w:rsidP="007F2F09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508">
        <w:rPr>
          <w:rFonts w:ascii="Times New Roman" w:hAnsi="Times New Roman" w:cs="Times New Roman"/>
          <w:b/>
          <w:sz w:val="24"/>
          <w:szCs w:val="24"/>
        </w:rPr>
        <w:t>6. Правила пользования читальным залом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6.1 Читальный зал – структурное подразделение Библиотеки, осуществляющее индивидуальное обслуживание и выдачу документов для пользования в библиотеке.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6.2 Запись в читальный зал производится в соответствии с пунктом 4 «Порядок записи в Библиотеку» настоящих Правил.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6.3 Читальный зал обслуживает всех желающих.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6.4 Число документов, выдаваемых для пользования в читальном зале, не ограничивается, за исключением редких и особо ценных изданий.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6.5 Пользователь обязан расписаться за каждый полученный в читальном зале документ в читательском или книжном формуляре. При возврате документа подпись Пользователя погашается подписью библиотекаря.</w:t>
      </w:r>
    </w:p>
    <w:p w:rsid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6.6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>атегорически запрещается выносить библиотечные издания из читального зала.</w:t>
      </w:r>
    </w:p>
    <w:p w:rsidR="007F2F09" w:rsidRPr="00B6767D" w:rsidRDefault="007F2F09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767D" w:rsidRDefault="00B6767D" w:rsidP="00B676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B9">
        <w:rPr>
          <w:rFonts w:ascii="Times New Roman" w:hAnsi="Times New Roman" w:cs="Times New Roman"/>
          <w:b/>
          <w:sz w:val="24"/>
          <w:szCs w:val="24"/>
        </w:rPr>
        <w:t>7. Документы на дом не выдаются:</w:t>
      </w:r>
    </w:p>
    <w:p w:rsidR="007F2F09" w:rsidRPr="00E534B9" w:rsidRDefault="007F2F09" w:rsidP="00B676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7D" w:rsidRPr="00E534B9" w:rsidRDefault="00B6767D" w:rsidP="00E534B9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4B9">
        <w:rPr>
          <w:rFonts w:ascii="Times New Roman" w:hAnsi="Times New Roman" w:cs="Times New Roman"/>
          <w:sz w:val="24"/>
          <w:szCs w:val="24"/>
        </w:rPr>
        <w:t>без заключения Договора и предъявления читательского билета;</w:t>
      </w:r>
    </w:p>
    <w:p w:rsidR="00B6767D" w:rsidRPr="00E534B9" w:rsidRDefault="00B6767D" w:rsidP="00E534B9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4B9">
        <w:rPr>
          <w:rFonts w:ascii="Times New Roman" w:hAnsi="Times New Roman" w:cs="Times New Roman"/>
          <w:sz w:val="24"/>
          <w:szCs w:val="24"/>
        </w:rPr>
        <w:t>при наличии задолженности;</w:t>
      </w:r>
    </w:p>
    <w:p w:rsidR="00B6767D" w:rsidRPr="00E534B9" w:rsidRDefault="00B6767D" w:rsidP="00E534B9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4B9">
        <w:rPr>
          <w:rFonts w:ascii="Times New Roman" w:hAnsi="Times New Roman" w:cs="Times New Roman"/>
          <w:sz w:val="24"/>
          <w:szCs w:val="24"/>
        </w:rPr>
        <w:t>по истечении срока действия читательского билета.</w:t>
      </w:r>
    </w:p>
    <w:p w:rsidR="00B6767D" w:rsidRPr="00E534B9" w:rsidRDefault="00B6767D" w:rsidP="007F2F09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B9">
        <w:rPr>
          <w:rFonts w:ascii="Times New Roman" w:hAnsi="Times New Roman" w:cs="Times New Roman"/>
          <w:b/>
          <w:sz w:val="24"/>
          <w:szCs w:val="24"/>
        </w:rPr>
        <w:t>8. Правила оказания услуг копирования и сканирования документов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8.1 Предоставление услуг копирования и сканирования документов осуществляется за плату с соблюдением норм авторского права и в соответствии с Прейскурантом. Данные действия регулируются Частью IV Гражданского кодекса РФ, а также нормативными документами по сохранности фондов Библиотеки.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lastRenderedPageBreak/>
        <w:t>8.2 Копированию подлежат документы, не являющиеся объектами авторского права: официальные документы, государственные символы и знаки, произведения народного творчества (фольклор) и т.д.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8.3 Пользователь также имеет право получать ксерокопии отдельных статей и малообъемных произведений, опубликованных в периодических изданиях, коротких отрывков, опубликованных письменных произведений – только в единичном экземпляре и исключительно для использования в личных, научных, учебных или культурных целях.</w:t>
      </w:r>
    </w:p>
    <w:p w:rsidR="00B6767D" w:rsidRPr="00B6767D" w:rsidRDefault="00B6767D" w:rsidP="00B676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67D">
        <w:rPr>
          <w:rFonts w:ascii="Times New Roman" w:hAnsi="Times New Roman" w:cs="Times New Roman"/>
          <w:sz w:val="24"/>
          <w:szCs w:val="24"/>
        </w:rPr>
        <w:t>8.4</w:t>
      </w:r>
      <w:proofErr w:type="gramStart"/>
      <w:r w:rsidRPr="00B6767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6767D">
        <w:rPr>
          <w:rFonts w:ascii="Times New Roman" w:hAnsi="Times New Roman" w:cs="Times New Roman"/>
          <w:sz w:val="24"/>
          <w:szCs w:val="24"/>
        </w:rPr>
        <w:t xml:space="preserve"> целях сохранности и безопасности фондов не разрешается копировать и сканировать: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издания, переплетный корешок которых, не позволяет раскрываться на 180 градусов или высота корешка более 4-х см.;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издания, физическое состояние которых не позволяет их копировать (в результате копирования может быть нарушена целостность издания, ломкость бумаги и т.д.);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ломкие или поврежденные документы;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издания с глухим корешком;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редкие книги и особо ценные издания;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издания в особо ценных переплетах;</w:t>
      </w:r>
    </w:p>
    <w:p w:rsidR="00B6767D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книги, в которых тетради книжного блока скреплены бесшвейно-клеевым способом;</w:t>
      </w:r>
    </w:p>
    <w:p w:rsidR="00F67885" w:rsidRPr="00B92AF4" w:rsidRDefault="00B6767D" w:rsidP="00B92AF4">
      <w:pPr>
        <w:pStyle w:val="a5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AF4">
        <w:rPr>
          <w:rFonts w:ascii="Times New Roman" w:hAnsi="Times New Roman" w:cs="Times New Roman"/>
          <w:sz w:val="24"/>
          <w:szCs w:val="24"/>
        </w:rPr>
        <w:t>экземпляры особо большого формата.</w:t>
      </w:r>
    </w:p>
    <w:p w:rsidR="00572175" w:rsidRPr="00F67885" w:rsidRDefault="00F67885" w:rsidP="00E534B9">
      <w:pPr>
        <w:tabs>
          <w:tab w:val="left" w:pos="1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72175" w:rsidRPr="00F67885" w:rsidSect="006D18E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6D8"/>
    <w:multiLevelType w:val="singleLevel"/>
    <w:tmpl w:val="25A8228A"/>
    <w:lvl w:ilvl="0">
      <w:start w:val="16"/>
      <w:numFmt w:val="decimal"/>
      <w:lvlText w:val="3.%1"/>
      <w:legacy w:legacy="1" w:legacySpace="0" w:legacyIndent="1276"/>
      <w:lvlJc w:val="left"/>
      <w:rPr>
        <w:rFonts w:ascii="Times New Roman" w:hAnsi="Times New Roman" w:cs="Times New Roman" w:hint="default"/>
      </w:rPr>
    </w:lvl>
  </w:abstractNum>
  <w:abstractNum w:abstractNumId="1">
    <w:nsid w:val="046A731F"/>
    <w:multiLevelType w:val="hybridMultilevel"/>
    <w:tmpl w:val="65224D98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805039"/>
    <w:multiLevelType w:val="hybridMultilevel"/>
    <w:tmpl w:val="BDD057AE"/>
    <w:lvl w:ilvl="0" w:tplc="F5DC9CB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FD308B"/>
    <w:multiLevelType w:val="hybridMultilevel"/>
    <w:tmpl w:val="E40089E8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9855B0"/>
    <w:multiLevelType w:val="hybridMultilevel"/>
    <w:tmpl w:val="012A20DC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D7120A"/>
    <w:multiLevelType w:val="hybridMultilevel"/>
    <w:tmpl w:val="5C44FE36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D2244F"/>
    <w:multiLevelType w:val="hybridMultilevel"/>
    <w:tmpl w:val="53AEAF18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EB55ED"/>
    <w:multiLevelType w:val="multilevel"/>
    <w:tmpl w:val="4F86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B331CB"/>
    <w:multiLevelType w:val="hybridMultilevel"/>
    <w:tmpl w:val="E236C4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9F91476"/>
    <w:multiLevelType w:val="hybridMultilevel"/>
    <w:tmpl w:val="40E884A4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5C789C"/>
    <w:multiLevelType w:val="hybridMultilevel"/>
    <w:tmpl w:val="7AF0D6E6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13E56BF"/>
    <w:multiLevelType w:val="hybridMultilevel"/>
    <w:tmpl w:val="50982592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5C1881"/>
    <w:multiLevelType w:val="hybridMultilevel"/>
    <w:tmpl w:val="8DD0D7AE"/>
    <w:lvl w:ilvl="0" w:tplc="F5DC9CB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12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67D"/>
    <w:rsid w:val="00031F43"/>
    <w:rsid w:val="000349AB"/>
    <w:rsid w:val="00064BCC"/>
    <w:rsid w:val="00076B8A"/>
    <w:rsid w:val="000812BA"/>
    <w:rsid w:val="0009387A"/>
    <w:rsid w:val="000C3A31"/>
    <w:rsid w:val="0013063D"/>
    <w:rsid w:val="00167BEA"/>
    <w:rsid w:val="00183911"/>
    <w:rsid w:val="001E604D"/>
    <w:rsid w:val="00250F9C"/>
    <w:rsid w:val="00293D93"/>
    <w:rsid w:val="0032240E"/>
    <w:rsid w:val="00344AEC"/>
    <w:rsid w:val="00356BE9"/>
    <w:rsid w:val="00384409"/>
    <w:rsid w:val="00386527"/>
    <w:rsid w:val="0046538C"/>
    <w:rsid w:val="00550FA2"/>
    <w:rsid w:val="00575501"/>
    <w:rsid w:val="00592E49"/>
    <w:rsid w:val="00594DD8"/>
    <w:rsid w:val="005D4D84"/>
    <w:rsid w:val="005F4508"/>
    <w:rsid w:val="00604B0C"/>
    <w:rsid w:val="00646178"/>
    <w:rsid w:val="0066367A"/>
    <w:rsid w:val="006736C8"/>
    <w:rsid w:val="00687563"/>
    <w:rsid w:val="006D18CE"/>
    <w:rsid w:val="006D18E9"/>
    <w:rsid w:val="00746F56"/>
    <w:rsid w:val="007F2F09"/>
    <w:rsid w:val="007F3F8A"/>
    <w:rsid w:val="00816AD3"/>
    <w:rsid w:val="00820858"/>
    <w:rsid w:val="008507D7"/>
    <w:rsid w:val="00896DA8"/>
    <w:rsid w:val="008F1510"/>
    <w:rsid w:val="00922CA1"/>
    <w:rsid w:val="00944F2F"/>
    <w:rsid w:val="00A52DA4"/>
    <w:rsid w:val="00A53CFB"/>
    <w:rsid w:val="00A57E8E"/>
    <w:rsid w:val="00A73E99"/>
    <w:rsid w:val="00AD29E3"/>
    <w:rsid w:val="00AF0E90"/>
    <w:rsid w:val="00B10C0A"/>
    <w:rsid w:val="00B10FBB"/>
    <w:rsid w:val="00B1113F"/>
    <w:rsid w:val="00B20F95"/>
    <w:rsid w:val="00B26699"/>
    <w:rsid w:val="00B27E9E"/>
    <w:rsid w:val="00B6767D"/>
    <w:rsid w:val="00B92AF4"/>
    <w:rsid w:val="00B96319"/>
    <w:rsid w:val="00BB3E5C"/>
    <w:rsid w:val="00C712F6"/>
    <w:rsid w:val="00CA1C40"/>
    <w:rsid w:val="00D35BBD"/>
    <w:rsid w:val="00D97741"/>
    <w:rsid w:val="00DB3A26"/>
    <w:rsid w:val="00DD00AD"/>
    <w:rsid w:val="00DD6610"/>
    <w:rsid w:val="00E03211"/>
    <w:rsid w:val="00E4753D"/>
    <w:rsid w:val="00E534B9"/>
    <w:rsid w:val="00E7011F"/>
    <w:rsid w:val="00E837D7"/>
    <w:rsid w:val="00EC23C1"/>
    <w:rsid w:val="00F67885"/>
    <w:rsid w:val="00F9598D"/>
    <w:rsid w:val="00F95F01"/>
    <w:rsid w:val="00FD2AEE"/>
    <w:rsid w:val="00FD33CE"/>
    <w:rsid w:val="00FD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F3F8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F6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885"/>
    <w:rPr>
      <w:b/>
      <w:bCs/>
    </w:rPr>
  </w:style>
  <w:style w:type="paragraph" w:styleId="a5">
    <w:name w:val="List Paragraph"/>
    <w:basedOn w:val="a"/>
    <w:uiPriority w:val="34"/>
    <w:qFormat/>
    <w:rsid w:val="004653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8</Pages>
  <Words>2869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Metod1</cp:lastModifiedBy>
  <cp:revision>18</cp:revision>
  <cp:lastPrinted>2016-11-29T05:38:00Z</cp:lastPrinted>
  <dcterms:created xsi:type="dcterms:W3CDTF">2016-10-12T08:01:00Z</dcterms:created>
  <dcterms:modified xsi:type="dcterms:W3CDTF">2017-04-25T05:11:00Z</dcterms:modified>
</cp:coreProperties>
</file>